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CF9" w:rsidRDefault="00AC5CF9" w:rsidP="00AC5CF9">
      <w:r>
        <w:t>Dear Colleagues,</w:t>
      </w:r>
    </w:p>
    <w:p w:rsidR="00AC5CF9" w:rsidRDefault="00AC5CF9" w:rsidP="00AC5CF9">
      <w:pPr>
        <w:spacing w:after="0"/>
      </w:pPr>
      <w:r>
        <w:t>It is my pleasure to announce the beginning of this year’s State Charitable Contributions Program</w:t>
      </w:r>
    </w:p>
    <w:p w:rsidR="00AC5CF9" w:rsidRDefault="00AC5CF9" w:rsidP="00AC5CF9">
      <w:pPr>
        <w:spacing w:after="0"/>
      </w:pPr>
    </w:p>
    <w:p w:rsidR="00AC5CF9" w:rsidRDefault="00AC5CF9" w:rsidP="00AC5CF9">
      <w:pPr>
        <w:spacing w:after="0"/>
      </w:pPr>
      <w:r>
        <w:t>If you did not know by now, the coordinator for our site is _____. (S)he has been working incredibly hard on our site’s Kickoff which will be held on _________.</w:t>
      </w:r>
    </w:p>
    <w:p w:rsidR="00AC5CF9" w:rsidRDefault="00AC5CF9" w:rsidP="00AC5CF9">
      <w:pPr>
        <w:spacing w:after="0"/>
      </w:pPr>
    </w:p>
    <w:p w:rsidR="00AC5CF9" w:rsidRDefault="00AC5CF9" w:rsidP="00AC5CF9">
      <w:pPr>
        <w:spacing w:after="0"/>
      </w:pPr>
      <w:r>
        <w:t>I will be at this event and it would be great to see all of you there as well.  [Campaign] is an incredibly important and valuable endeavor, raising [insert amount raised] across our state for our friends and neighbors in need. This is a campaign that truly benefits you, and our entire community, as it links you up with truly deserving and well vetted charities changing lives around the world.</w:t>
      </w:r>
    </w:p>
    <w:p w:rsidR="00AC5CF9" w:rsidRDefault="00AC5CF9" w:rsidP="00AC5CF9">
      <w:pPr>
        <w:spacing w:after="0"/>
      </w:pPr>
    </w:p>
    <w:p w:rsidR="00AC5CF9" w:rsidRDefault="00AC5CF9" w:rsidP="00AC5CF9">
      <w:pPr>
        <w:spacing w:after="0"/>
      </w:pPr>
      <w:r>
        <w:t>Whether you have never given, or it’s your first year as an employee, or if you’ve been giving generously for years to SCCP, I hope you will join me at the kickoff. There will be speakers from the _____ and ____ charities. Coffee and treats will be provided as well.</w:t>
      </w:r>
    </w:p>
    <w:p w:rsidR="00AC5CF9" w:rsidRDefault="00AC5CF9" w:rsidP="00AC5CF9">
      <w:pPr>
        <w:spacing w:after="0"/>
      </w:pPr>
    </w:p>
    <w:p w:rsidR="00AC5CF9" w:rsidRDefault="00AC5CF9" w:rsidP="00AC5CF9">
      <w:pPr>
        <w:spacing w:after="0"/>
      </w:pPr>
      <w:r>
        <w:t>Thank you for your time and have a good day,</w:t>
      </w:r>
    </w:p>
    <w:p w:rsidR="00AC5CF9" w:rsidRDefault="00AC5CF9" w:rsidP="00AC5CF9">
      <w:pPr>
        <w:spacing w:after="0"/>
      </w:pPr>
    </w:p>
    <w:p w:rsidR="00AC5CF9" w:rsidRDefault="00AC5CF9" w:rsidP="00AC5CF9">
      <w:pPr>
        <w:spacing w:after="0"/>
      </w:pPr>
      <w:r>
        <w:t>J Smith</w:t>
      </w:r>
    </w:p>
    <w:p w:rsidR="00AC5CF9" w:rsidRDefault="00AC5CF9">
      <w:r>
        <w:br w:type="page"/>
      </w:r>
    </w:p>
    <w:p w:rsidR="000B7DA5" w:rsidRDefault="000B7DA5" w:rsidP="00952E15">
      <w:pPr>
        <w:spacing w:line="240" w:lineRule="auto"/>
      </w:pPr>
      <w:r>
        <w:lastRenderedPageBreak/>
        <w:t xml:space="preserve">Dear </w:t>
      </w:r>
      <w:r w:rsidR="00E27968">
        <w:t>[Agency Head or Supervisor]</w:t>
      </w:r>
      <w:r>
        <w:t>,</w:t>
      </w:r>
    </w:p>
    <w:p w:rsidR="00A35CBE" w:rsidRDefault="004379FB" w:rsidP="00952E15">
      <w:pPr>
        <w:spacing w:line="240" w:lineRule="auto"/>
      </w:pPr>
      <w:r>
        <w:t xml:space="preserve">I am honored to serve as </w:t>
      </w:r>
      <w:r w:rsidR="00855FD3">
        <w:t>SCCP</w:t>
      </w:r>
      <w:r>
        <w:t xml:space="preserve"> </w:t>
      </w:r>
      <w:r w:rsidR="00855FD3">
        <w:t>C</w:t>
      </w:r>
      <w:r>
        <w:t>oordinator</w:t>
      </w:r>
      <w:r w:rsidR="001E2CCA">
        <w:t xml:space="preserve"> for 201</w:t>
      </w:r>
      <w:r w:rsidR="008D350F">
        <w:t>6</w:t>
      </w:r>
      <w:r w:rsidR="00855FD3">
        <w:t>-1</w:t>
      </w:r>
      <w:r w:rsidR="008D350F">
        <w:t>7 campaign year</w:t>
      </w:r>
      <w:bookmarkStart w:id="0" w:name="_GoBack"/>
      <w:bookmarkEnd w:id="0"/>
      <w:r>
        <w:t>.</w:t>
      </w:r>
    </w:p>
    <w:p w:rsidR="000B7DA5" w:rsidRDefault="000B7DA5" w:rsidP="00952E15">
      <w:pPr>
        <w:spacing w:line="240" w:lineRule="auto"/>
      </w:pPr>
      <w:r>
        <w:t xml:space="preserve">I am reaching out to you in regards to the </w:t>
      </w:r>
      <w:r w:rsidR="00855FD3">
        <w:t>SCCP</w:t>
      </w:r>
      <w:r w:rsidR="001E2CCA">
        <w:t>]</w:t>
      </w:r>
      <w:r w:rsidR="00952E15">
        <w:t>. As t</w:t>
      </w:r>
      <w:r>
        <w:t xml:space="preserve">he coordinator for our site, </w:t>
      </w:r>
      <w:r w:rsidR="001E2CCA">
        <w:t>I</w:t>
      </w:r>
      <w:r>
        <w:t xml:space="preserve"> am looking forward to facilitating a successful campaign.</w:t>
      </w:r>
      <w:r w:rsidR="00952E15">
        <w:t xml:space="preserve">  </w:t>
      </w:r>
      <w:r w:rsidR="00510BEE">
        <w:t xml:space="preserve">As you know, </w:t>
      </w:r>
      <w:r w:rsidR="001E2CCA">
        <w:t>[campaign]</w:t>
      </w:r>
      <w:r w:rsidR="00510BEE">
        <w:t xml:space="preserve"> </w:t>
      </w:r>
      <w:r w:rsidR="00DB4370">
        <w:t xml:space="preserve">is a powerful, employee focused and cost efficient </w:t>
      </w:r>
      <w:r w:rsidR="00510BEE">
        <w:t>wa</w:t>
      </w:r>
      <w:r w:rsidR="00DB4370">
        <w:t>y to help our neighbors in need.</w:t>
      </w:r>
      <w:r w:rsidR="00510BEE">
        <w:t xml:space="preserve"> </w:t>
      </w:r>
      <w:r w:rsidR="00DB4370">
        <w:t xml:space="preserve">I believe in the mission of the </w:t>
      </w:r>
      <w:r w:rsidR="001E2CCA">
        <w:t>[c</w:t>
      </w:r>
      <w:r w:rsidR="00DB4370">
        <w:t>ampaign</w:t>
      </w:r>
      <w:r w:rsidR="001E2CCA">
        <w:t>]</w:t>
      </w:r>
      <w:r w:rsidR="00DB4370">
        <w:t xml:space="preserve"> and am excited to run a campaign for our agency. </w:t>
      </w:r>
      <w:r w:rsidR="00952E15">
        <w:t xml:space="preserve">There are </w:t>
      </w:r>
      <w:r w:rsidR="00DB4370">
        <w:t>two</w:t>
      </w:r>
      <w:r w:rsidR="00952E15">
        <w:t xml:space="preserve"> specific ways in which you can directly support me in this endeavor.</w:t>
      </w:r>
    </w:p>
    <w:p w:rsidR="00952E15" w:rsidRDefault="00952E15" w:rsidP="00952E15">
      <w:pPr>
        <w:spacing w:line="240" w:lineRule="auto"/>
      </w:pPr>
      <w:r>
        <w:t>1 – Attend our individual agency kickoff, to be held at ______ (or ask for dates that they are available).  Your presence at the kickoff gives it a credibility that it would not have without you in attendance. In fact, an email coming from you to the staff, promoting the kickoff and saying that you will be saying a few words, would essentially guarantee that all staff attend. This is the basic foundation for a successful campaign.</w:t>
      </w:r>
    </w:p>
    <w:p w:rsidR="00DF209C" w:rsidRDefault="00952E15" w:rsidP="00952E15">
      <w:pPr>
        <w:spacing w:line="240" w:lineRule="auto"/>
      </w:pPr>
      <w:r>
        <w:t xml:space="preserve">2 </w:t>
      </w:r>
      <w:r w:rsidR="00DF209C">
        <w:t>–</w:t>
      </w:r>
      <w:r>
        <w:t xml:space="preserve"> </w:t>
      </w:r>
      <w:r w:rsidR="00DF209C">
        <w:t xml:space="preserve">Make a visible contribution along with a “challenge gift”. You certainly would not need to say how much you are contributing, but by simply announcing at the kickoff that you will be giving, and that you believe in the importance of </w:t>
      </w:r>
      <w:r w:rsidR="001E2CCA">
        <w:t>the [campaign]</w:t>
      </w:r>
      <w:r w:rsidR="00DF209C">
        <w:t>, that will have a powerful effect on our staff’s perception of the campaign. Additionally, I’m hoping you will feel encouraged to make a “challenge gift”. This means announcing at the kickoff that if our site hits its individual campaign goal, that you will do something for them. Examples of the challenge gift include:</w:t>
      </w:r>
    </w:p>
    <w:p w:rsidR="00952E15" w:rsidRDefault="00DF209C" w:rsidP="00DF209C">
      <w:pPr>
        <w:spacing w:after="0" w:line="240" w:lineRule="auto"/>
      </w:pPr>
      <w:r>
        <w:t>A - Giving all those who contributed a half day on a particular Friday</w:t>
      </w:r>
    </w:p>
    <w:p w:rsidR="00DF209C" w:rsidRDefault="00DF209C" w:rsidP="00DF209C">
      <w:pPr>
        <w:spacing w:after="0" w:line="240" w:lineRule="auto"/>
      </w:pPr>
      <w:r>
        <w:t>B – Buying breakfast/Coffee for all who contributed</w:t>
      </w:r>
    </w:p>
    <w:p w:rsidR="00DF209C" w:rsidRDefault="00DF209C" w:rsidP="00DF209C">
      <w:pPr>
        <w:spacing w:after="0" w:line="240" w:lineRule="auto"/>
      </w:pPr>
      <w:r>
        <w:t>C – Giving permission to those who contributed to have a casual Friday</w:t>
      </w:r>
    </w:p>
    <w:p w:rsidR="00DF209C" w:rsidRDefault="00DF209C" w:rsidP="00DF209C">
      <w:pPr>
        <w:spacing w:after="0" w:line="240" w:lineRule="auto"/>
      </w:pPr>
      <w:r>
        <w:t>D – Agreeing to something more outrageous like a haircut, shaving your beard, an ice bucket challenge etc. (all of these have been done by other agency heads/supervisors in the past!)</w:t>
      </w:r>
    </w:p>
    <w:p w:rsidR="00407D15" w:rsidRDefault="00407D15" w:rsidP="00DF209C">
      <w:pPr>
        <w:spacing w:after="0" w:line="240" w:lineRule="auto"/>
      </w:pPr>
    </w:p>
    <w:p w:rsidR="00407D15" w:rsidRDefault="00407D15" w:rsidP="00DF209C">
      <w:pPr>
        <w:spacing w:after="0" w:line="240" w:lineRule="auto"/>
      </w:pPr>
      <w:r>
        <w:t>Tweak challenges to make them all employees, whether they gave or not. Employee focused.</w:t>
      </w:r>
    </w:p>
    <w:p w:rsidR="007516E7" w:rsidRDefault="007516E7" w:rsidP="00DF209C">
      <w:pPr>
        <w:spacing w:after="0" w:line="240" w:lineRule="auto"/>
      </w:pPr>
    </w:p>
    <w:p w:rsidR="007516E7" w:rsidRDefault="007516E7" w:rsidP="00DF209C">
      <w:pPr>
        <w:spacing w:after="0" w:line="240" w:lineRule="auto"/>
      </w:pPr>
      <w:r>
        <w:t>Last year our site raised _____ and our goal was _____.  Our goal this year is _____ and I know with your support we can reach and surpass that goal.</w:t>
      </w:r>
      <w:r w:rsidR="00714469">
        <w:t xml:space="preserve"> Please ask if you would like me to send along additional information</w:t>
      </w:r>
      <w:r w:rsidR="001E2CCA">
        <w:t xml:space="preserve">. </w:t>
      </w:r>
      <w:r w:rsidR="00714469">
        <w:t>I look forward to hearing from you about potential kickoff dates and working with you on this incredible valuable cause.</w:t>
      </w:r>
    </w:p>
    <w:p w:rsidR="00714469" w:rsidRDefault="00714469" w:rsidP="00DF209C">
      <w:pPr>
        <w:spacing w:after="0" w:line="240" w:lineRule="auto"/>
      </w:pPr>
    </w:p>
    <w:p w:rsidR="00714469" w:rsidRDefault="00714469" w:rsidP="00DF209C">
      <w:pPr>
        <w:spacing w:after="0" w:line="240" w:lineRule="auto"/>
      </w:pPr>
      <w:r>
        <w:t>Thank you for the opportunity.</w:t>
      </w:r>
    </w:p>
    <w:p w:rsidR="00714469" w:rsidRDefault="00714469" w:rsidP="00DF209C">
      <w:pPr>
        <w:spacing w:after="0" w:line="240" w:lineRule="auto"/>
      </w:pPr>
    </w:p>
    <w:p w:rsidR="00714469" w:rsidRDefault="00714469" w:rsidP="00DF209C">
      <w:pPr>
        <w:spacing w:after="0" w:line="240" w:lineRule="auto"/>
      </w:pPr>
      <w:r>
        <w:t>Best,</w:t>
      </w:r>
    </w:p>
    <w:p w:rsidR="00714469" w:rsidRDefault="00714469" w:rsidP="00DF209C">
      <w:pPr>
        <w:spacing w:after="0" w:line="240" w:lineRule="auto"/>
      </w:pPr>
      <w:r>
        <w:t>_______</w:t>
      </w:r>
    </w:p>
    <w:p w:rsidR="00DF209C" w:rsidRDefault="00DF209C" w:rsidP="00DF209C">
      <w:pPr>
        <w:spacing w:line="240" w:lineRule="auto"/>
      </w:pPr>
    </w:p>
    <w:p w:rsidR="00AC5CF9" w:rsidRDefault="00AC5CF9">
      <w:r>
        <w:br w:type="page"/>
      </w:r>
    </w:p>
    <w:p w:rsidR="00AC5CF9" w:rsidRDefault="00AC5CF9" w:rsidP="00AC5CF9">
      <w:pPr>
        <w:spacing w:after="0" w:line="240" w:lineRule="auto"/>
      </w:pPr>
      <w:r>
        <w:lastRenderedPageBreak/>
        <w:t>Dear Colleagues,</w:t>
      </w:r>
    </w:p>
    <w:p w:rsidR="00AC5CF9" w:rsidRDefault="00AC5CF9" w:rsidP="00AC5CF9">
      <w:pPr>
        <w:spacing w:after="0" w:line="240" w:lineRule="auto"/>
      </w:pPr>
    </w:p>
    <w:p w:rsidR="00AC5CF9" w:rsidRDefault="00AC5CF9" w:rsidP="00AC5CF9">
      <w:pPr>
        <w:spacing w:after="0" w:line="240" w:lineRule="auto"/>
      </w:pPr>
      <w:r>
        <w:t>It’s that time of year again; the time when we think about those in our community that are in need. It’s the time when we remember that we can change their lives through one simple act.</w:t>
      </w:r>
    </w:p>
    <w:p w:rsidR="00AC5CF9" w:rsidRDefault="00AC5CF9" w:rsidP="00AC5CF9">
      <w:pPr>
        <w:spacing w:after="0" w:line="240" w:lineRule="auto"/>
      </w:pPr>
    </w:p>
    <w:p w:rsidR="00AC5CF9" w:rsidRDefault="00AC5CF9" w:rsidP="00AC5CF9">
      <w:pPr>
        <w:spacing w:after="0" w:line="240" w:lineRule="auto"/>
      </w:pPr>
      <w:r>
        <w:t xml:space="preserve">I am reaching out to you in regards to the State Charitable Contributions Program. You may be aware that I am the coordinator for our site, and am looking forward to working with ALL of you to Make </w:t>
      </w:r>
      <w:proofErr w:type="gramStart"/>
      <w:r>
        <w:t>A</w:t>
      </w:r>
      <w:proofErr w:type="gramEnd"/>
      <w:r>
        <w:t xml:space="preserve"> Difference, Reach our Goal, and have a Fun and Successful Campaign.  </w:t>
      </w:r>
    </w:p>
    <w:p w:rsidR="00AC5CF9" w:rsidRDefault="00AC5CF9" w:rsidP="00AC5CF9">
      <w:pPr>
        <w:spacing w:after="0" w:line="240" w:lineRule="auto"/>
      </w:pPr>
    </w:p>
    <w:p w:rsidR="00AC5CF9" w:rsidRDefault="00AC5CF9" w:rsidP="00AC5CF9">
      <w:pPr>
        <w:spacing w:after="0" w:line="240" w:lineRule="auto"/>
      </w:pPr>
      <w:r>
        <w:t>SCCP is a powerful, employee focused and cost efficient way to help our neighbors in need.</w:t>
      </w:r>
    </w:p>
    <w:p w:rsidR="00AC5CF9" w:rsidRDefault="00AC5CF9" w:rsidP="00AC5CF9">
      <w:pPr>
        <w:spacing w:after="0" w:line="240" w:lineRule="auto"/>
      </w:pPr>
    </w:p>
    <w:p w:rsidR="00AC5CF9" w:rsidRDefault="00AC5CF9" w:rsidP="00AC5CF9">
      <w:pPr>
        <w:spacing w:after="0" w:line="240" w:lineRule="auto"/>
      </w:pPr>
      <w:r>
        <w:t>Our agency’s Kickoff for this year’s campaign will be_</w:t>
      </w:r>
    </w:p>
    <w:p w:rsidR="00AC5CF9" w:rsidRDefault="00AC5CF9" w:rsidP="00AC5CF9">
      <w:pPr>
        <w:spacing w:after="0" w:line="240" w:lineRule="auto"/>
      </w:pPr>
      <w:r>
        <w:t>Date:</w:t>
      </w:r>
    </w:p>
    <w:p w:rsidR="00AC5CF9" w:rsidRDefault="00AC5CF9" w:rsidP="00AC5CF9">
      <w:pPr>
        <w:spacing w:after="0" w:line="240" w:lineRule="auto"/>
      </w:pPr>
      <w:r>
        <w:t>Time:</w:t>
      </w:r>
    </w:p>
    <w:p w:rsidR="00AC5CF9" w:rsidRDefault="00AC5CF9" w:rsidP="00AC5CF9">
      <w:pPr>
        <w:spacing w:after="0" w:line="240" w:lineRule="auto"/>
      </w:pPr>
      <w:r>
        <w:t>Location:</w:t>
      </w:r>
    </w:p>
    <w:p w:rsidR="00AC5CF9" w:rsidRDefault="00AC5CF9" w:rsidP="00AC5CF9">
      <w:pPr>
        <w:spacing w:after="0" w:line="240" w:lineRule="auto"/>
      </w:pPr>
    </w:p>
    <w:p w:rsidR="00AC5CF9" w:rsidRDefault="00AC5CF9" w:rsidP="00AC5CF9">
      <w:pPr>
        <w:spacing w:after="0" w:line="240" w:lineRule="auto"/>
      </w:pPr>
      <w:r>
        <w:t xml:space="preserve">Our Director _____ will be in attendance and we will have some charities from the campaign speaking about the services they provide. </w:t>
      </w:r>
    </w:p>
    <w:p w:rsidR="00AC5CF9" w:rsidRDefault="00AC5CF9" w:rsidP="00AC5CF9">
      <w:pPr>
        <w:spacing w:after="0" w:line="240" w:lineRule="auto"/>
      </w:pPr>
    </w:p>
    <w:p w:rsidR="00AC5CF9" w:rsidRDefault="00AC5CF9" w:rsidP="00AC5CF9">
      <w:pPr>
        <w:spacing w:after="0" w:line="240" w:lineRule="auto"/>
      </w:pPr>
      <w:r>
        <w:t>Last year our site raised _____ and our goal was _____.  Our goal this year is _____ and I know with your support we can reach and surpass that goal. I look forward to seeing you at our kickoff as we gear up to support neighbors in need.</w:t>
      </w:r>
    </w:p>
    <w:p w:rsidR="00AC5CF9" w:rsidRDefault="00AC5CF9" w:rsidP="00AC5CF9">
      <w:pPr>
        <w:spacing w:after="0" w:line="240" w:lineRule="auto"/>
      </w:pPr>
    </w:p>
    <w:p w:rsidR="00AC5CF9" w:rsidRDefault="00AC5CF9" w:rsidP="00AC5CF9">
      <w:pPr>
        <w:spacing w:after="0" w:line="240" w:lineRule="auto"/>
      </w:pPr>
      <w:r>
        <w:t>Thank you for the opportunity.</w:t>
      </w:r>
    </w:p>
    <w:p w:rsidR="00AC5CF9" w:rsidRDefault="00AC5CF9" w:rsidP="00AC5CF9">
      <w:pPr>
        <w:spacing w:after="0" w:line="240" w:lineRule="auto"/>
      </w:pPr>
    </w:p>
    <w:p w:rsidR="00AC5CF9" w:rsidRDefault="00AC5CF9" w:rsidP="00AC5CF9">
      <w:pPr>
        <w:spacing w:after="0" w:line="240" w:lineRule="auto"/>
      </w:pPr>
      <w:r>
        <w:t>Best,</w:t>
      </w:r>
    </w:p>
    <w:p w:rsidR="00AC5CF9" w:rsidRDefault="00AC5CF9" w:rsidP="00AC5CF9">
      <w:pPr>
        <w:spacing w:after="0" w:line="240" w:lineRule="auto"/>
      </w:pPr>
      <w:r>
        <w:t xml:space="preserve">_______ </w:t>
      </w:r>
    </w:p>
    <w:p w:rsidR="00AC5CF9" w:rsidRDefault="00AC5CF9" w:rsidP="00AC5CF9">
      <w:pPr>
        <w:spacing w:after="0" w:line="240" w:lineRule="auto"/>
      </w:pPr>
    </w:p>
    <w:p w:rsidR="00AC5CF9" w:rsidRDefault="00AC5CF9" w:rsidP="00AC5CF9">
      <w:pPr>
        <w:spacing w:after="0"/>
      </w:pPr>
    </w:p>
    <w:p w:rsidR="00AC5CF9" w:rsidRDefault="00AC5CF9">
      <w:r>
        <w:br w:type="page"/>
      </w:r>
    </w:p>
    <w:p w:rsidR="00AC5CF9" w:rsidRDefault="00AC5CF9" w:rsidP="00AC5CF9">
      <w:pPr>
        <w:spacing w:after="0"/>
      </w:pPr>
      <w:r>
        <w:lastRenderedPageBreak/>
        <w:t>Dear Colleagues,</w:t>
      </w:r>
    </w:p>
    <w:p w:rsidR="00AC5CF9" w:rsidRDefault="00AC5CF9" w:rsidP="00AC5CF9">
      <w:pPr>
        <w:spacing w:after="0"/>
      </w:pPr>
    </w:p>
    <w:p w:rsidR="00AC5CF9" w:rsidRDefault="00AC5CF9" w:rsidP="00AC5CF9">
      <w:pPr>
        <w:spacing w:after="0"/>
      </w:pPr>
      <w:r>
        <w:t>We have kicked off our SCCP and we are off a great start!!!</w:t>
      </w:r>
    </w:p>
    <w:p w:rsidR="00AC5CF9" w:rsidRDefault="00AC5CF9" w:rsidP="00AC5CF9">
      <w:pPr>
        <w:spacing w:after="0"/>
      </w:pPr>
    </w:p>
    <w:p w:rsidR="00AC5CF9" w:rsidRDefault="00AC5CF9" w:rsidP="00AC5CF9">
      <w:pPr>
        <w:spacing w:after="0"/>
      </w:pPr>
      <w:r>
        <w:t xml:space="preserve">To make you pledge you can give online </w:t>
      </w:r>
      <w:hyperlink r:id="rId4" w:history="1">
        <w:r w:rsidRPr="003A0250">
          <w:rPr>
            <w:rStyle w:val="Hyperlink"/>
          </w:rPr>
          <w:t>www.giveattheoffice.org/_sccp/</w:t>
        </w:r>
      </w:hyperlink>
      <w:r>
        <w:t xml:space="preserve"> or reach out to one of our campaign volunteers to complete a pledge form.</w:t>
      </w:r>
    </w:p>
    <w:p w:rsidR="00AC5CF9" w:rsidRDefault="00AC5CF9" w:rsidP="00AC5CF9">
      <w:pPr>
        <w:spacing w:after="0"/>
      </w:pPr>
    </w:p>
    <w:p w:rsidR="00AC5CF9" w:rsidRDefault="00AC5CF9" w:rsidP="00AC5CF9">
      <w:pPr>
        <w:spacing w:after="0"/>
      </w:pPr>
      <w:r>
        <w:t>We will be having a bake sale on _______ to raise funds for our neighbors in need.</w:t>
      </w:r>
    </w:p>
    <w:p w:rsidR="00AC5CF9" w:rsidRDefault="00AC5CF9" w:rsidP="00AC5CF9">
      <w:pPr>
        <w:spacing w:after="0"/>
      </w:pPr>
    </w:p>
    <w:p w:rsidR="00AC5CF9" w:rsidRDefault="00AC5CF9" w:rsidP="00AC5CF9">
      <w:pPr>
        <w:spacing w:after="0"/>
      </w:pPr>
      <w:r>
        <w:t>Remember:</w:t>
      </w:r>
    </w:p>
    <w:p w:rsidR="00AC5CF9" w:rsidRDefault="00AC5CF9" w:rsidP="00AC5CF9">
      <w:pPr>
        <w:spacing w:after="0"/>
      </w:pPr>
    </w:p>
    <w:p w:rsidR="00AC5CF9" w:rsidRDefault="00AC5CF9" w:rsidP="00AC5CF9">
      <w:pPr>
        <w:spacing w:after="0"/>
      </w:pPr>
      <w:r w:rsidRPr="004067B5">
        <w:rPr>
          <w:b/>
        </w:rPr>
        <w:t>$2 per pay-period provides</w:t>
      </w:r>
      <w:r>
        <w:t xml:space="preserve"> 12 elementary school students with trained volunteer tutors to help with reading and math.</w:t>
      </w:r>
    </w:p>
    <w:p w:rsidR="00AC5CF9" w:rsidRDefault="00AC5CF9" w:rsidP="00AC5CF9">
      <w:pPr>
        <w:spacing w:after="0"/>
      </w:pPr>
    </w:p>
    <w:p w:rsidR="00AC5CF9" w:rsidRDefault="00AC5CF9" w:rsidP="00AC5CF9">
      <w:pPr>
        <w:spacing w:after="0"/>
      </w:pPr>
      <w:r w:rsidRPr="004067B5">
        <w:rPr>
          <w:b/>
        </w:rPr>
        <w:t>$5 per pay-period provides</w:t>
      </w:r>
      <w:r>
        <w:t xml:space="preserve"> after school care (food, health, recreation, and homework help) for one child for a year.</w:t>
      </w:r>
    </w:p>
    <w:p w:rsidR="00AC5CF9" w:rsidRDefault="00AC5CF9" w:rsidP="00AC5CF9">
      <w:pPr>
        <w:spacing w:after="0"/>
      </w:pPr>
    </w:p>
    <w:p w:rsidR="00AC5CF9" w:rsidRDefault="00AC5CF9" w:rsidP="00AC5CF9">
      <w:pPr>
        <w:spacing w:after="0"/>
      </w:pPr>
      <w:r w:rsidRPr="004067B5">
        <w:rPr>
          <w:b/>
        </w:rPr>
        <w:t>$10 per pay period provides</w:t>
      </w:r>
      <w:r>
        <w:t xml:space="preserve"> five and a half weeks of work training.</w:t>
      </w:r>
    </w:p>
    <w:p w:rsidR="00AC5CF9" w:rsidRDefault="00AC5CF9" w:rsidP="00AC5CF9">
      <w:pPr>
        <w:spacing w:after="0"/>
      </w:pPr>
    </w:p>
    <w:p w:rsidR="00AC5CF9" w:rsidRPr="004067B5" w:rsidRDefault="00AC5CF9" w:rsidP="00AC5CF9">
      <w:pPr>
        <w:spacing w:after="0"/>
        <w:rPr>
          <w:b/>
        </w:rPr>
      </w:pPr>
      <w:r w:rsidRPr="004067B5">
        <w:rPr>
          <w:b/>
        </w:rPr>
        <w:t>YOUR DOLLARS TRULY MAKE A DIFFERENCE!!!</w:t>
      </w:r>
    </w:p>
    <w:p w:rsidR="00AC5CF9" w:rsidRDefault="00AC5CF9" w:rsidP="00AC5CF9">
      <w:pPr>
        <w:spacing w:after="0"/>
      </w:pPr>
    </w:p>
    <w:p w:rsidR="00AC5CF9" w:rsidRDefault="00AC5CF9" w:rsidP="00AC5CF9">
      <w:pPr>
        <w:spacing w:after="0"/>
        <w:rPr>
          <w:b/>
        </w:rPr>
      </w:pPr>
      <w:r>
        <w:t xml:space="preserve">The bake sale will be held at __1pm___ in ___Conference Room___.  Come on down, have something sweet, and </w:t>
      </w:r>
      <w:r w:rsidRPr="004067B5">
        <w:rPr>
          <w:b/>
        </w:rPr>
        <w:t>change a life today!!!</w:t>
      </w:r>
    </w:p>
    <w:p w:rsidR="00AC5CF9" w:rsidRDefault="00AC5CF9" w:rsidP="00AC5CF9">
      <w:pPr>
        <w:spacing w:after="0"/>
        <w:rPr>
          <w:b/>
        </w:rPr>
      </w:pPr>
    </w:p>
    <w:p w:rsidR="00AC5CF9" w:rsidRDefault="00AC5CF9" w:rsidP="00AC5CF9">
      <w:pPr>
        <w:spacing w:after="0"/>
      </w:pPr>
    </w:p>
    <w:p w:rsidR="00AC5CF9" w:rsidRDefault="00AC5CF9" w:rsidP="00AC5CF9">
      <w:pPr>
        <w:spacing w:after="0"/>
      </w:pPr>
    </w:p>
    <w:p w:rsidR="00AC5CF9" w:rsidRDefault="00AC5CF9" w:rsidP="00AC5CF9">
      <w:pPr>
        <w:spacing w:after="0"/>
      </w:pPr>
    </w:p>
    <w:p w:rsidR="00AC5CF9" w:rsidRDefault="00AC5CF9" w:rsidP="00AC5CF9">
      <w:pPr>
        <w:spacing w:after="0"/>
      </w:pPr>
    </w:p>
    <w:p w:rsidR="00AC5CF9" w:rsidRDefault="00AC5CF9">
      <w:r>
        <w:br w:type="page"/>
      </w:r>
    </w:p>
    <w:p w:rsidR="00AC5CF9" w:rsidRPr="00AF7EE0" w:rsidRDefault="00AC5CF9" w:rsidP="00AC5CF9">
      <w:pPr>
        <w:spacing w:after="0"/>
      </w:pPr>
      <w:r w:rsidRPr="00AF7EE0">
        <w:lastRenderedPageBreak/>
        <w:t xml:space="preserve">Dear </w:t>
      </w:r>
      <w:r>
        <w:t>Colleagues</w:t>
      </w:r>
      <w:r w:rsidRPr="00AF7EE0">
        <w:t>,</w:t>
      </w:r>
    </w:p>
    <w:p w:rsidR="00AC5CF9" w:rsidRPr="00AF7EE0" w:rsidRDefault="00AC5CF9" w:rsidP="00AC5CF9">
      <w:pPr>
        <w:spacing w:after="0"/>
      </w:pPr>
    </w:p>
    <w:p w:rsidR="00AC5CF9" w:rsidRPr="00AF7EE0" w:rsidRDefault="00AC5CF9" w:rsidP="00AC5CF9">
      <w:pPr>
        <w:spacing w:after="0"/>
      </w:pPr>
      <w:r w:rsidRPr="00AF7EE0">
        <w:t>We are getting closer to our GOAL!!  So far we have raised _____ and our goal is ______.</w:t>
      </w:r>
    </w:p>
    <w:p w:rsidR="00AC5CF9" w:rsidRPr="00AF7EE0" w:rsidRDefault="00AC5CF9" w:rsidP="00AC5CF9">
      <w:pPr>
        <w:spacing w:after="0"/>
      </w:pPr>
      <w:r w:rsidRPr="00AF7EE0">
        <w:t>We need YOUR HELP to get there!!!</w:t>
      </w:r>
    </w:p>
    <w:p w:rsidR="00AC5CF9" w:rsidRPr="00AF7EE0" w:rsidRDefault="00AC5CF9" w:rsidP="00AC5CF9">
      <w:pPr>
        <w:spacing w:after="0"/>
      </w:pPr>
    </w:p>
    <w:p w:rsidR="00AC5CF9" w:rsidRDefault="00AC5CF9" w:rsidP="00AC5CF9">
      <w:pPr>
        <w:pStyle w:val="lead-in-alt"/>
        <w:spacing w:before="0" w:beforeAutospacing="0" w:after="0" w:afterAutospacing="0"/>
        <w:rPr>
          <w:rFonts w:asciiTheme="minorHAnsi" w:hAnsiTheme="minorHAnsi"/>
          <w:sz w:val="22"/>
          <w:szCs w:val="22"/>
        </w:rPr>
      </w:pPr>
      <w:r w:rsidRPr="00AF7EE0">
        <w:rPr>
          <w:rFonts w:asciiTheme="minorHAnsi" w:hAnsiTheme="minorHAnsi"/>
          <w:sz w:val="22"/>
          <w:szCs w:val="22"/>
        </w:rPr>
        <w:t xml:space="preserve">Army reservists march into Louis’ yard on a mission: to grant his wish and give him the courage to overcome </w:t>
      </w:r>
      <w:proofErr w:type="spellStart"/>
      <w:r w:rsidRPr="00AF7EE0">
        <w:rPr>
          <w:rFonts w:asciiTheme="minorHAnsi" w:hAnsiTheme="minorHAnsi"/>
          <w:sz w:val="22"/>
          <w:szCs w:val="22"/>
        </w:rPr>
        <w:t>Burkitt’s</w:t>
      </w:r>
      <w:proofErr w:type="spellEnd"/>
      <w:r w:rsidRPr="00AF7EE0">
        <w:rPr>
          <w:rFonts w:asciiTheme="minorHAnsi" w:hAnsiTheme="minorHAnsi"/>
          <w:sz w:val="22"/>
          <w:szCs w:val="22"/>
        </w:rPr>
        <w:t xml:space="preserve"> lymphoma. </w:t>
      </w:r>
    </w:p>
    <w:p w:rsidR="00AC5CF9" w:rsidRPr="00AF7EE0" w:rsidRDefault="00AC5CF9" w:rsidP="00AC5CF9">
      <w:pPr>
        <w:pStyle w:val="lead-in-alt"/>
        <w:spacing w:before="0" w:beforeAutospacing="0" w:after="0" w:afterAutospacing="0"/>
        <w:rPr>
          <w:rFonts w:asciiTheme="minorHAnsi" w:hAnsiTheme="minorHAnsi"/>
          <w:sz w:val="22"/>
          <w:szCs w:val="22"/>
        </w:rPr>
      </w:pPr>
    </w:p>
    <w:p w:rsidR="00AC5CF9" w:rsidRDefault="00AC5CF9" w:rsidP="00AC5CF9">
      <w:pPr>
        <w:pStyle w:val="NormalWeb"/>
        <w:spacing w:before="0" w:beforeAutospacing="0" w:after="0" w:afterAutospacing="0"/>
        <w:rPr>
          <w:rFonts w:asciiTheme="minorHAnsi" w:hAnsiTheme="minorHAnsi"/>
          <w:sz w:val="22"/>
          <w:szCs w:val="22"/>
        </w:rPr>
      </w:pPr>
      <w:r w:rsidRPr="00AF7EE0">
        <w:rPr>
          <w:rFonts w:asciiTheme="minorHAnsi" w:hAnsiTheme="minorHAnsi"/>
          <w:sz w:val="22"/>
          <w:szCs w:val="22"/>
        </w:rPr>
        <w:t>Louis knew volunteers would grant his wish to have an Army fort. But the visit from the soldiers surprises him … and becomes the highlight of his wish. He can’t believe it. The people he idolizes are in his yard, hanging out on his new fort!</w:t>
      </w:r>
    </w:p>
    <w:p w:rsidR="00AC5CF9" w:rsidRPr="00AF7EE0" w:rsidRDefault="00AC5CF9" w:rsidP="00AC5CF9">
      <w:pPr>
        <w:pStyle w:val="NormalWeb"/>
        <w:spacing w:before="0" w:beforeAutospacing="0" w:after="0" w:afterAutospacing="0"/>
        <w:rPr>
          <w:rFonts w:asciiTheme="minorHAnsi" w:hAnsiTheme="minorHAnsi"/>
          <w:sz w:val="22"/>
          <w:szCs w:val="22"/>
        </w:rPr>
      </w:pPr>
    </w:p>
    <w:p w:rsidR="00AC5CF9" w:rsidRDefault="00AC5CF9" w:rsidP="00AC5CF9">
      <w:pPr>
        <w:pStyle w:val="NormalWeb"/>
        <w:spacing w:before="0" w:beforeAutospacing="0" w:after="0" w:afterAutospacing="0"/>
        <w:rPr>
          <w:rFonts w:asciiTheme="minorHAnsi" w:hAnsiTheme="minorHAnsi"/>
          <w:sz w:val="22"/>
          <w:szCs w:val="22"/>
        </w:rPr>
      </w:pPr>
      <w:r w:rsidRPr="00AF7EE0">
        <w:rPr>
          <w:rFonts w:asciiTheme="minorHAnsi" w:hAnsiTheme="minorHAnsi"/>
          <w:sz w:val="22"/>
          <w:szCs w:val="22"/>
        </w:rPr>
        <w:t xml:space="preserve">The reservists have gifts for Louis – dog tags, a sleeping bag, camouflage paint, a canteen and even a uniform just like theirs. </w:t>
      </w:r>
    </w:p>
    <w:p w:rsidR="00AC5CF9" w:rsidRPr="00AF7EE0" w:rsidRDefault="00AC5CF9" w:rsidP="00AC5CF9">
      <w:pPr>
        <w:pStyle w:val="NormalWeb"/>
        <w:spacing w:before="0" w:beforeAutospacing="0" w:after="0" w:afterAutospacing="0"/>
        <w:rPr>
          <w:rFonts w:asciiTheme="minorHAnsi" w:hAnsiTheme="minorHAnsi"/>
          <w:sz w:val="22"/>
          <w:szCs w:val="22"/>
        </w:rPr>
      </w:pPr>
    </w:p>
    <w:p w:rsidR="00AC5CF9" w:rsidRDefault="00AC5CF9" w:rsidP="00AC5CF9">
      <w:pPr>
        <w:pStyle w:val="NormalWeb"/>
        <w:spacing w:before="0" w:beforeAutospacing="0" w:after="0" w:afterAutospacing="0"/>
        <w:rPr>
          <w:rFonts w:asciiTheme="minorHAnsi" w:hAnsiTheme="minorHAnsi"/>
          <w:sz w:val="22"/>
          <w:szCs w:val="22"/>
        </w:rPr>
      </w:pPr>
      <w:r w:rsidRPr="00AF7EE0">
        <w:rPr>
          <w:rFonts w:asciiTheme="minorHAnsi" w:hAnsiTheme="minorHAnsi"/>
          <w:sz w:val="22"/>
          <w:szCs w:val="22"/>
        </w:rPr>
        <w:t>Louis is in high spirits, with a smile ready for everyone. He tackles the rock-climbing wall and finishes with trips down the slide. He hunkers down in the playhouse tower to hear stories about life in the Army. He learns how the monkey bars and rock-climbing wall are just like the obstacle courses that soldiers use for training. Today is not about lymphoma – it’s about Louis, his wish and the promise of his future.</w:t>
      </w:r>
    </w:p>
    <w:p w:rsidR="00AC5CF9" w:rsidRPr="00AF7EE0" w:rsidRDefault="00AC5CF9" w:rsidP="00AC5CF9">
      <w:pPr>
        <w:pStyle w:val="NormalWeb"/>
        <w:spacing w:before="0" w:beforeAutospacing="0" w:after="0" w:afterAutospacing="0"/>
        <w:rPr>
          <w:rFonts w:asciiTheme="minorHAnsi" w:hAnsiTheme="minorHAnsi"/>
          <w:sz w:val="22"/>
          <w:szCs w:val="22"/>
        </w:rPr>
      </w:pPr>
    </w:p>
    <w:p w:rsidR="00AC5CF9" w:rsidRPr="00AF7EE0" w:rsidRDefault="00AC5CF9" w:rsidP="00AC5CF9">
      <w:pPr>
        <w:pStyle w:val="NormalWeb"/>
        <w:spacing w:before="0" w:beforeAutospacing="0" w:after="0" w:afterAutospacing="0"/>
        <w:rPr>
          <w:rFonts w:asciiTheme="minorHAnsi" w:hAnsiTheme="minorHAnsi"/>
          <w:sz w:val="22"/>
          <w:szCs w:val="22"/>
        </w:rPr>
      </w:pPr>
      <w:r w:rsidRPr="00AF7EE0">
        <w:rPr>
          <w:rFonts w:asciiTheme="minorHAnsi" w:hAnsiTheme="minorHAnsi"/>
          <w:sz w:val="22"/>
          <w:szCs w:val="22"/>
        </w:rPr>
        <w:t xml:space="preserve">And today is a turning point for Louis’ parents. They regain their confidence. Yes, Louis </w:t>
      </w:r>
      <w:r w:rsidRPr="00AF7EE0">
        <w:rPr>
          <w:rFonts w:asciiTheme="minorHAnsi" w:hAnsiTheme="minorHAnsi"/>
          <w:i/>
          <w:iCs/>
          <w:sz w:val="22"/>
          <w:szCs w:val="22"/>
        </w:rPr>
        <w:t xml:space="preserve">will </w:t>
      </w:r>
      <w:r w:rsidRPr="00AF7EE0">
        <w:rPr>
          <w:rFonts w:asciiTheme="minorHAnsi" w:hAnsiTheme="minorHAnsi"/>
          <w:sz w:val="22"/>
          <w:szCs w:val="22"/>
        </w:rPr>
        <w:t xml:space="preserve">win his fight with </w:t>
      </w:r>
      <w:proofErr w:type="spellStart"/>
      <w:r w:rsidRPr="00AF7EE0">
        <w:rPr>
          <w:rFonts w:asciiTheme="minorHAnsi" w:hAnsiTheme="minorHAnsi"/>
          <w:sz w:val="22"/>
          <w:szCs w:val="22"/>
        </w:rPr>
        <w:t>Burkitt’s</w:t>
      </w:r>
      <w:proofErr w:type="spellEnd"/>
      <w:r w:rsidRPr="00AF7EE0">
        <w:rPr>
          <w:rFonts w:asciiTheme="minorHAnsi" w:hAnsiTheme="minorHAnsi"/>
          <w:sz w:val="22"/>
          <w:szCs w:val="22"/>
        </w:rPr>
        <w:t xml:space="preserve"> lymphoma. They know that people care about Louis enough to grant his one true wish – and that he can turn to the memories of his wish for solace and strength as he gets well again.</w:t>
      </w:r>
    </w:p>
    <w:p w:rsidR="00AC5CF9" w:rsidRPr="00AF7EE0" w:rsidRDefault="00AC5CF9" w:rsidP="00AC5CF9">
      <w:pPr>
        <w:spacing w:after="0"/>
      </w:pPr>
    </w:p>
    <w:p w:rsidR="00AC5CF9" w:rsidRDefault="00AC5CF9" w:rsidP="00AC5CF9">
      <w:pPr>
        <w:spacing w:after="0"/>
      </w:pPr>
      <w:r w:rsidRPr="00AF7EE0">
        <w:t xml:space="preserve">Want to make a pledge </w:t>
      </w:r>
      <w:r w:rsidRPr="00AF7EE0">
        <w:rPr>
          <w:b/>
        </w:rPr>
        <w:t>NOW?</w:t>
      </w:r>
      <w:r w:rsidRPr="00AF7EE0">
        <w:t xml:space="preserve"> Here is the direct link to our website where giving is one </w:t>
      </w:r>
      <w:hyperlink r:id="rId5" w:history="1">
        <w:r w:rsidRPr="00493001">
          <w:rPr>
            <w:rStyle w:val="Hyperlink"/>
          </w:rPr>
          <w:t>www.giveattheoffice.org/_sccp/</w:t>
        </w:r>
      </w:hyperlink>
      <w:r>
        <w:t xml:space="preserve"> </w:t>
      </w:r>
      <w:r w:rsidRPr="00AF7EE0">
        <w:t>away!</w:t>
      </w:r>
    </w:p>
    <w:p w:rsidR="00AC5CF9" w:rsidRDefault="00AC5CF9" w:rsidP="00AC5CF9"/>
    <w:p w:rsidR="00AC5CF9" w:rsidRDefault="00AC5CF9" w:rsidP="00AC5CF9"/>
    <w:p w:rsidR="00AC5CF9" w:rsidRDefault="00AC5CF9">
      <w:r>
        <w:br w:type="page"/>
      </w:r>
    </w:p>
    <w:p w:rsidR="00AC5CF9" w:rsidRDefault="00AC5CF9" w:rsidP="00AC5CF9">
      <w:r>
        <w:lastRenderedPageBreak/>
        <w:t>Dear Colleagues,</w:t>
      </w:r>
    </w:p>
    <w:p w:rsidR="00AC5CF9" w:rsidRDefault="00AC5CF9" w:rsidP="00AC5CF9">
      <w:r>
        <w:t>We have almost reached our campaign goal. If you have already given thank you. If you are still on the fence about how you can make a difference, here are some reasons to give to SCCP:</w:t>
      </w:r>
    </w:p>
    <w:p w:rsidR="00AC5CF9" w:rsidRDefault="00AC5CF9" w:rsidP="00AC5CF9">
      <w:pPr>
        <w:pStyle w:val="default"/>
        <w:framePr w:hSpace="180" w:wrap="around" w:vAnchor="text" w:hAnchor="text" w:y="1"/>
        <w:jc w:val="center"/>
      </w:pPr>
      <w:r>
        <w:rPr>
          <w:rFonts w:ascii="Arial" w:hAnsi="Arial" w:cs="Arial"/>
          <w:b/>
          <w:bCs/>
          <w:sz w:val="22"/>
          <w:szCs w:val="22"/>
        </w:rPr>
        <w:t>WHAT CAN THE POWER OF 10 DO?</w:t>
      </w:r>
    </w:p>
    <w:p w:rsidR="00AC5CF9" w:rsidRDefault="00AC5CF9" w:rsidP="00AC5CF9">
      <w:pPr>
        <w:pStyle w:val="default"/>
        <w:framePr w:hSpace="180" w:wrap="around" w:vAnchor="text" w:hAnchor="text" w:y="1"/>
      </w:pPr>
      <w:r>
        <w:rPr>
          <w:rFonts w:ascii="Arial" w:hAnsi="Arial" w:cs="Arial"/>
          <w:b/>
          <w:bCs/>
          <w:sz w:val="22"/>
          <w:szCs w:val="22"/>
        </w:rPr>
        <w:t xml:space="preserve">Your individual efforts: </w:t>
      </w:r>
    </w:p>
    <w:p w:rsidR="00AC5CF9" w:rsidRDefault="00AC5CF9" w:rsidP="00AC5CF9">
      <w:pPr>
        <w:pStyle w:val="default"/>
        <w:framePr w:hSpace="180" w:wrap="around" w:vAnchor="text" w:hAnchor="text" w:y="1"/>
        <w:spacing w:after="14"/>
        <w:ind w:left="720" w:hanging="360"/>
      </w:pPr>
      <w:r>
        <w:rPr>
          <w:rFonts w:ascii="Symbol" w:hAnsi="Symbol"/>
          <w:sz w:val="22"/>
          <w:szCs w:val="22"/>
        </w:rPr>
        <w:t></w:t>
      </w:r>
      <w:r>
        <w:rPr>
          <w:sz w:val="14"/>
          <w:szCs w:val="14"/>
        </w:rPr>
        <w:t xml:space="preserve">         </w:t>
      </w:r>
      <w:r>
        <w:rPr>
          <w:rFonts w:ascii="Arial" w:hAnsi="Arial" w:cs="Arial"/>
          <w:sz w:val="22"/>
          <w:szCs w:val="22"/>
        </w:rPr>
        <w:t xml:space="preserve">$10 buys a mosquito net, delivers it and educates communities on its proper use to prevent malaria </w:t>
      </w:r>
    </w:p>
    <w:p w:rsidR="00AC5CF9" w:rsidRDefault="00AC5CF9" w:rsidP="00AC5CF9">
      <w:pPr>
        <w:pStyle w:val="default"/>
        <w:framePr w:hSpace="180" w:wrap="around" w:vAnchor="text" w:hAnchor="text" w:y="1"/>
        <w:spacing w:after="14"/>
        <w:ind w:left="720" w:hanging="360"/>
      </w:pPr>
      <w:r>
        <w:rPr>
          <w:rFonts w:ascii="Symbol" w:hAnsi="Symbol"/>
          <w:sz w:val="22"/>
          <w:szCs w:val="22"/>
        </w:rPr>
        <w:t></w:t>
      </w:r>
      <w:r>
        <w:rPr>
          <w:sz w:val="14"/>
          <w:szCs w:val="14"/>
        </w:rPr>
        <w:t xml:space="preserve">         </w:t>
      </w:r>
      <w:r>
        <w:rPr>
          <w:rFonts w:ascii="Arial" w:hAnsi="Arial" w:cs="Arial"/>
          <w:sz w:val="22"/>
          <w:szCs w:val="22"/>
        </w:rPr>
        <w:t xml:space="preserve">$10 provides 50 meals of hope for families affected by natural disaster. </w:t>
      </w:r>
    </w:p>
    <w:p w:rsidR="00AC5CF9" w:rsidRDefault="00AC5CF9" w:rsidP="00AC5CF9">
      <w:pPr>
        <w:pStyle w:val="default"/>
        <w:framePr w:hSpace="180" w:wrap="around" w:vAnchor="text" w:hAnchor="text" w:y="1"/>
        <w:spacing w:after="14"/>
        <w:ind w:left="720" w:hanging="360"/>
      </w:pPr>
      <w:r>
        <w:rPr>
          <w:rFonts w:ascii="Symbol" w:hAnsi="Symbol"/>
          <w:sz w:val="22"/>
          <w:szCs w:val="22"/>
        </w:rPr>
        <w:t></w:t>
      </w:r>
      <w:r>
        <w:rPr>
          <w:sz w:val="14"/>
          <w:szCs w:val="14"/>
        </w:rPr>
        <w:t xml:space="preserve">         </w:t>
      </w:r>
      <w:r>
        <w:rPr>
          <w:rFonts w:ascii="Arial" w:hAnsi="Arial" w:cs="Arial"/>
          <w:sz w:val="22"/>
          <w:szCs w:val="22"/>
        </w:rPr>
        <w:t xml:space="preserve">$10 provides healthcare for one new mother and her baby. </w:t>
      </w:r>
    </w:p>
    <w:p w:rsidR="00AC5CF9" w:rsidRDefault="00AC5CF9" w:rsidP="00AC5CF9">
      <w:pPr>
        <w:pStyle w:val="default"/>
        <w:framePr w:hSpace="180" w:wrap="around" w:vAnchor="text" w:hAnchor="text" w:y="1"/>
        <w:spacing w:after="14"/>
        <w:ind w:left="720" w:hanging="360"/>
      </w:pPr>
      <w:r>
        <w:rPr>
          <w:rFonts w:ascii="Symbol" w:hAnsi="Symbol"/>
          <w:sz w:val="22"/>
          <w:szCs w:val="22"/>
        </w:rPr>
        <w:t></w:t>
      </w:r>
      <w:r>
        <w:rPr>
          <w:sz w:val="14"/>
          <w:szCs w:val="14"/>
        </w:rPr>
        <w:t xml:space="preserve">         </w:t>
      </w:r>
      <w:r>
        <w:rPr>
          <w:rFonts w:ascii="Arial" w:hAnsi="Arial" w:cs="Arial"/>
          <w:sz w:val="22"/>
          <w:szCs w:val="22"/>
        </w:rPr>
        <w:t xml:space="preserve">$10 provides diabetes testing supplies to 500 people. </w:t>
      </w:r>
    </w:p>
    <w:p w:rsidR="00AC5CF9" w:rsidRDefault="00AC5CF9" w:rsidP="00AC5CF9">
      <w:pPr>
        <w:pStyle w:val="default"/>
        <w:framePr w:hSpace="180" w:wrap="around" w:vAnchor="text" w:hAnchor="text" w:y="1"/>
        <w:ind w:left="720" w:hanging="360"/>
      </w:pPr>
      <w:r>
        <w:rPr>
          <w:rFonts w:ascii="Symbol" w:hAnsi="Symbol"/>
          <w:sz w:val="22"/>
          <w:szCs w:val="22"/>
        </w:rPr>
        <w:t></w:t>
      </w:r>
      <w:r>
        <w:rPr>
          <w:sz w:val="14"/>
          <w:szCs w:val="14"/>
        </w:rPr>
        <w:t xml:space="preserve">         </w:t>
      </w:r>
      <w:r>
        <w:rPr>
          <w:rFonts w:ascii="Arial" w:hAnsi="Arial" w:cs="Arial"/>
          <w:sz w:val="22"/>
          <w:szCs w:val="22"/>
        </w:rPr>
        <w:t xml:space="preserve">$10 gives diabetes risk tests to 500 individuals </w:t>
      </w:r>
    </w:p>
    <w:p w:rsidR="00AC5CF9" w:rsidRDefault="00AC5CF9" w:rsidP="00AC5CF9">
      <w:pPr>
        <w:pStyle w:val="default"/>
        <w:framePr w:hSpace="180" w:wrap="around" w:vAnchor="text" w:hAnchor="text" w:y="1"/>
      </w:pPr>
      <w:r>
        <w:rPr>
          <w:rFonts w:ascii="Arial" w:hAnsi="Arial" w:cs="Arial"/>
          <w:b/>
          <w:bCs/>
          <w:sz w:val="22"/>
          <w:szCs w:val="22"/>
        </w:rPr>
        <w:t> </w:t>
      </w:r>
    </w:p>
    <w:p w:rsidR="00AC5CF9" w:rsidRDefault="00AC5CF9" w:rsidP="00AC5CF9">
      <w:pPr>
        <w:pStyle w:val="default"/>
        <w:framePr w:hSpace="180" w:wrap="around" w:vAnchor="text" w:hAnchor="text" w:y="1"/>
      </w:pPr>
      <w:r>
        <w:rPr>
          <w:rFonts w:ascii="Arial" w:hAnsi="Arial" w:cs="Arial"/>
          <w:b/>
          <w:bCs/>
          <w:sz w:val="22"/>
          <w:szCs w:val="22"/>
        </w:rPr>
        <w:t xml:space="preserve">Our combined efforts: </w:t>
      </w:r>
    </w:p>
    <w:p w:rsidR="00AC5CF9" w:rsidRDefault="00AC5CF9" w:rsidP="00AC5CF9">
      <w:pPr>
        <w:pStyle w:val="default"/>
        <w:framePr w:hSpace="180" w:wrap="around" w:vAnchor="text" w:hAnchor="text" w:y="1"/>
        <w:spacing w:after="14"/>
        <w:ind w:left="720" w:hanging="360"/>
      </w:pPr>
      <w:r>
        <w:rPr>
          <w:rFonts w:ascii="Symbol" w:hAnsi="Symbol"/>
          <w:sz w:val="22"/>
          <w:szCs w:val="22"/>
        </w:rPr>
        <w:t></w:t>
      </w:r>
      <w:r>
        <w:rPr>
          <w:sz w:val="14"/>
          <w:szCs w:val="14"/>
        </w:rPr>
        <w:t xml:space="preserve">         </w:t>
      </w:r>
      <w:r>
        <w:rPr>
          <w:rFonts w:ascii="Arial" w:hAnsi="Arial" w:cs="Arial"/>
          <w:sz w:val="22"/>
          <w:szCs w:val="22"/>
        </w:rPr>
        <w:t xml:space="preserve">$20 provides clean water for an entire village in Africa. </w:t>
      </w:r>
    </w:p>
    <w:p w:rsidR="00AC5CF9" w:rsidRDefault="00AC5CF9" w:rsidP="00AC5CF9">
      <w:pPr>
        <w:pStyle w:val="default"/>
        <w:framePr w:hSpace="180" w:wrap="around" w:vAnchor="text" w:hAnchor="text" w:y="1"/>
        <w:spacing w:after="14"/>
        <w:ind w:left="720" w:hanging="360"/>
      </w:pPr>
      <w:r>
        <w:rPr>
          <w:rFonts w:ascii="Symbol" w:hAnsi="Symbol"/>
          <w:sz w:val="22"/>
          <w:szCs w:val="22"/>
        </w:rPr>
        <w:t></w:t>
      </w:r>
      <w:r>
        <w:rPr>
          <w:sz w:val="14"/>
          <w:szCs w:val="14"/>
        </w:rPr>
        <w:t xml:space="preserve">         </w:t>
      </w:r>
      <w:r>
        <w:rPr>
          <w:rFonts w:ascii="Arial" w:hAnsi="Arial" w:cs="Arial"/>
          <w:sz w:val="22"/>
          <w:szCs w:val="22"/>
        </w:rPr>
        <w:t xml:space="preserve">$50 assists injured service members through support programs and counseling services. </w:t>
      </w:r>
    </w:p>
    <w:p w:rsidR="00AC5CF9" w:rsidRDefault="00AC5CF9" w:rsidP="00AC5CF9">
      <w:pPr>
        <w:pStyle w:val="default"/>
        <w:framePr w:hSpace="180" w:wrap="around" w:vAnchor="text" w:hAnchor="text" w:y="1"/>
        <w:spacing w:after="14"/>
        <w:ind w:left="720" w:hanging="360"/>
      </w:pPr>
      <w:r>
        <w:rPr>
          <w:rFonts w:ascii="Symbol" w:hAnsi="Symbol"/>
          <w:sz w:val="22"/>
          <w:szCs w:val="22"/>
        </w:rPr>
        <w:t></w:t>
      </w:r>
      <w:r>
        <w:rPr>
          <w:sz w:val="14"/>
          <w:szCs w:val="14"/>
        </w:rPr>
        <w:t xml:space="preserve">         </w:t>
      </w:r>
      <w:r>
        <w:rPr>
          <w:rFonts w:ascii="Arial" w:hAnsi="Arial" w:cs="Arial"/>
          <w:sz w:val="22"/>
          <w:szCs w:val="22"/>
        </w:rPr>
        <w:t xml:space="preserve">$60 buys waterproof sleeping mats for 60 children who have lost their homes in a natural or manmade disaster. </w:t>
      </w:r>
    </w:p>
    <w:p w:rsidR="00AC5CF9" w:rsidRDefault="00AC5CF9" w:rsidP="00AC5CF9">
      <w:pPr>
        <w:pStyle w:val="default"/>
        <w:framePr w:hSpace="180" w:wrap="around" w:vAnchor="text" w:hAnchor="text" w:y="1"/>
        <w:spacing w:after="14"/>
        <w:ind w:left="720" w:hanging="360"/>
      </w:pPr>
      <w:r>
        <w:rPr>
          <w:rFonts w:ascii="Symbol" w:hAnsi="Symbol"/>
          <w:sz w:val="22"/>
          <w:szCs w:val="22"/>
        </w:rPr>
        <w:t></w:t>
      </w:r>
      <w:r>
        <w:rPr>
          <w:sz w:val="14"/>
          <w:szCs w:val="14"/>
        </w:rPr>
        <w:t xml:space="preserve">         </w:t>
      </w:r>
      <w:r>
        <w:rPr>
          <w:rFonts w:ascii="Arial" w:hAnsi="Arial" w:cs="Arial"/>
          <w:sz w:val="22"/>
          <w:szCs w:val="22"/>
        </w:rPr>
        <w:t xml:space="preserve">$100 ensures someone suffering from cancer the opportunity for a full month of chemotherapy treatment. </w:t>
      </w:r>
    </w:p>
    <w:p w:rsidR="00AC5CF9" w:rsidRDefault="00AC5CF9" w:rsidP="00AC5CF9">
      <w:pPr>
        <w:pStyle w:val="default"/>
        <w:framePr w:hSpace="180" w:wrap="around" w:vAnchor="text" w:hAnchor="text" w:y="1"/>
        <w:spacing w:after="14"/>
        <w:ind w:left="720" w:hanging="360"/>
      </w:pPr>
      <w:r>
        <w:rPr>
          <w:rFonts w:ascii="Symbol" w:hAnsi="Symbol"/>
          <w:sz w:val="22"/>
          <w:szCs w:val="22"/>
        </w:rPr>
        <w:t></w:t>
      </w:r>
      <w:r>
        <w:rPr>
          <w:sz w:val="14"/>
          <w:szCs w:val="14"/>
        </w:rPr>
        <w:t xml:space="preserve">         </w:t>
      </w:r>
      <w:r>
        <w:rPr>
          <w:rFonts w:ascii="Arial" w:hAnsi="Arial" w:cs="Arial"/>
          <w:sz w:val="22"/>
          <w:szCs w:val="22"/>
        </w:rPr>
        <w:t xml:space="preserve">$150 feeds 3 guide dogs in training for a month. </w:t>
      </w:r>
    </w:p>
    <w:p w:rsidR="00AC5CF9" w:rsidRDefault="00AC5CF9" w:rsidP="00AC5CF9">
      <w:pPr>
        <w:pStyle w:val="default"/>
        <w:framePr w:hSpace="180" w:wrap="around" w:vAnchor="text" w:hAnchor="text" w:y="1"/>
        <w:ind w:left="720" w:hanging="360"/>
      </w:pPr>
      <w:r>
        <w:rPr>
          <w:rFonts w:ascii="Symbol" w:hAnsi="Symbol"/>
          <w:sz w:val="22"/>
          <w:szCs w:val="22"/>
        </w:rPr>
        <w:t></w:t>
      </w:r>
      <w:r>
        <w:rPr>
          <w:sz w:val="14"/>
          <w:szCs w:val="14"/>
        </w:rPr>
        <w:t xml:space="preserve">         </w:t>
      </w:r>
      <w:r>
        <w:rPr>
          <w:rFonts w:ascii="Arial" w:hAnsi="Arial" w:cs="Arial"/>
          <w:sz w:val="22"/>
          <w:szCs w:val="22"/>
        </w:rPr>
        <w:t>$200 provides one year of tutoring for a child who needs extra help in school</w:t>
      </w:r>
    </w:p>
    <w:p w:rsidR="00AC5CF9" w:rsidRDefault="00AC5CF9" w:rsidP="00AC5CF9">
      <w:pPr>
        <w:pStyle w:val="default"/>
        <w:framePr w:hSpace="180" w:wrap="around" w:vAnchor="text" w:hAnchor="text" w:y="1"/>
      </w:pPr>
      <w:r>
        <w:rPr>
          <w:rFonts w:ascii="Arial" w:hAnsi="Arial" w:cs="Arial"/>
          <w:sz w:val="22"/>
          <w:szCs w:val="22"/>
        </w:rPr>
        <w:t> </w:t>
      </w:r>
    </w:p>
    <w:p w:rsidR="00AC5CF9" w:rsidRDefault="00AC5CF9" w:rsidP="00AC5CF9">
      <w:pPr>
        <w:pStyle w:val="default"/>
        <w:framePr w:hSpace="180" w:wrap="around" w:vAnchor="text" w:hAnchor="text" w:y="1"/>
        <w:rPr>
          <w:rFonts w:ascii="Arial" w:hAnsi="Arial" w:cs="Arial"/>
          <w:b/>
          <w:bCs/>
          <w:sz w:val="22"/>
          <w:szCs w:val="22"/>
        </w:rPr>
      </w:pPr>
      <w:r>
        <w:rPr>
          <w:rFonts w:ascii="Arial" w:hAnsi="Arial" w:cs="Arial"/>
          <w:b/>
          <w:bCs/>
          <w:sz w:val="22"/>
          <w:szCs w:val="22"/>
        </w:rPr>
        <w:t xml:space="preserve">Just $10 provides charities the opportunity to obtain resources needed to assist the world’s most vulnerable people. </w:t>
      </w:r>
    </w:p>
    <w:p w:rsidR="00AC5CF9" w:rsidRDefault="00AC5CF9" w:rsidP="00AC5CF9">
      <w:pPr>
        <w:pStyle w:val="default"/>
        <w:framePr w:hSpace="180" w:wrap="around" w:vAnchor="text" w:hAnchor="text" w:y="1"/>
      </w:pPr>
    </w:p>
    <w:p w:rsidR="00AC5CF9" w:rsidRDefault="00AC5CF9" w:rsidP="00AC5CF9">
      <w:pPr>
        <w:framePr w:hSpace="180" w:wrap="around" w:vAnchor="text" w:hAnchor="text" w:y="1"/>
        <w:jc w:val="center"/>
      </w:pPr>
      <w:r>
        <w:rPr>
          <w:rFonts w:ascii="Arial" w:hAnsi="Arial" w:cs="Arial"/>
          <w:b/>
          <w:bCs/>
          <w:sz w:val="28"/>
          <w:szCs w:val="28"/>
        </w:rPr>
        <w:t>ALL YOU NEED IS THE POWER OF 10 TO MAKE A DIFFERENCE</w:t>
      </w:r>
    </w:p>
    <w:p w:rsidR="00AC5CF9" w:rsidRDefault="00AC5CF9" w:rsidP="00AC5CF9"/>
    <w:p w:rsidR="00AC5CF9" w:rsidRDefault="00AC5CF9">
      <w:r>
        <w:br w:type="page"/>
      </w:r>
    </w:p>
    <w:p w:rsidR="00AC5CF9" w:rsidRDefault="00AC5CF9" w:rsidP="00AC5CF9">
      <w:r>
        <w:lastRenderedPageBreak/>
        <w:t>Dear staff,</w:t>
      </w:r>
    </w:p>
    <w:p w:rsidR="00AC5CF9" w:rsidRDefault="00AC5CF9" w:rsidP="00AC5CF9">
      <w:r>
        <w:t>CONGRATULATIONS!!!</w:t>
      </w:r>
    </w:p>
    <w:p w:rsidR="00AC5CF9" w:rsidRDefault="00AC5CF9" w:rsidP="00AC5CF9">
      <w:r>
        <w:t>We have reached (surpassed) our SCCP campaign goal!!!!</w:t>
      </w:r>
    </w:p>
    <w:p w:rsidR="00AC5CF9" w:rsidRDefault="00AC5CF9" w:rsidP="00AC5CF9">
      <w:r>
        <w:t>You made it possible! You helped our office to truly change lives in our community and beyond.</w:t>
      </w:r>
    </w:p>
    <w:p w:rsidR="00AC5CF9" w:rsidRDefault="00AC5CF9" w:rsidP="00AC5CF9">
      <w:r>
        <w:t>And REMEMBER, because we reached goal, ______ (supervisor) will be doing ______!!!</w:t>
      </w:r>
    </w:p>
    <w:p w:rsidR="00AC5CF9" w:rsidRDefault="00AC5CF9" w:rsidP="00AC5CF9">
      <w:r>
        <w:t>If you never made a donation and would still like to DON’T WORRY there is still time!!</w:t>
      </w:r>
    </w:p>
    <w:p w:rsidR="00AC5CF9" w:rsidRDefault="00AC5CF9" w:rsidP="00AC5CF9">
      <w:r>
        <w:t>Simply go to [insert link] and join your generous colleagues who made a different this year!</w:t>
      </w:r>
    </w:p>
    <w:p w:rsidR="00AC5CF9" w:rsidRDefault="00AC5CF9" w:rsidP="00AC5CF9">
      <w:r>
        <w:t>TOGETHER we achieved a wonderful accomplishment and you should all walk especially tall today!!</w:t>
      </w:r>
    </w:p>
    <w:p w:rsidR="00AC5CF9" w:rsidRDefault="00AC5CF9" w:rsidP="00AC5CF9">
      <w:r>
        <w:t>THANK YOU, again, to everyone who helped make our campaign possible.</w:t>
      </w:r>
    </w:p>
    <w:sectPr w:rsidR="00AC5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0B"/>
    <w:rsid w:val="000015F1"/>
    <w:rsid w:val="00012760"/>
    <w:rsid w:val="00017355"/>
    <w:rsid w:val="00023B35"/>
    <w:rsid w:val="000252EF"/>
    <w:rsid w:val="0002645B"/>
    <w:rsid w:val="0003055E"/>
    <w:rsid w:val="00030964"/>
    <w:rsid w:val="000350A5"/>
    <w:rsid w:val="00035E15"/>
    <w:rsid w:val="000412ED"/>
    <w:rsid w:val="00056999"/>
    <w:rsid w:val="00057786"/>
    <w:rsid w:val="000607D3"/>
    <w:rsid w:val="00065D64"/>
    <w:rsid w:val="00066012"/>
    <w:rsid w:val="00067FAE"/>
    <w:rsid w:val="00070A8B"/>
    <w:rsid w:val="00072399"/>
    <w:rsid w:val="00074448"/>
    <w:rsid w:val="00076160"/>
    <w:rsid w:val="000803B6"/>
    <w:rsid w:val="000839EC"/>
    <w:rsid w:val="00086FF4"/>
    <w:rsid w:val="00093FF4"/>
    <w:rsid w:val="00094598"/>
    <w:rsid w:val="00095F0A"/>
    <w:rsid w:val="00097E6A"/>
    <w:rsid w:val="000A0295"/>
    <w:rsid w:val="000A6EB8"/>
    <w:rsid w:val="000B2A8A"/>
    <w:rsid w:val="000B2D7B"/>
    <w:rsid w:val="000B4D52"/>
    <w:rsid w:val="000B544C"/>
    <w:rsid w:val="000B7DA5"/>
    <w:rsid w:val="000B7F58"/>
    <w:rsid w:val="000C0948"/>
    <w:rsid w:val="000C2BF3"/>
    <w:rsid w:val="000C6772"/>
    <w:rsid w:val="000C72A4"/>
    <w:rsid w:val="000D0498"/>
    <w:rsid w:val="000D0A45"/>
    <w:rsid w:val="000D4373"/>
    <w:rsid w:val="000D5476"/>
    <w:rsid w:val="000D6488"/>
    <w:rsid w:val="000D6FFD"/>
    <w:rsid w:val="000D7570"/>
    <w:rsid w:val="000E39B6"/>
    <w:rsid w:val="000E3D6C"/>
    <w:rsid w:val="000F11D5"/>
    <w:rsid w:val="000F4F29"/>
    <w:rsid w:val="00104892"/>
    <w:rsid w:val="00104D5A"/>
    <w:rsid w:val="0010672B"/>
    <w:rsid w:val="00111FD7"/>
    <w:rsid w:val="0011261C"/>
    <w:rsid w:val="00120B4F"/>
    <w:rsid w:val="00121AFE"/>
    <w:rsid w:val="00130091"/>
    <w:rsid w:val="00142012"/>
    <w:rsid w:val="00144957"/>
    <w:rsid w:val="001460EF"/>
    <w:rsid w:val="00150F07"/>
    <w:rsid w:val="00150F51"/>
    <w:rsid w:val="00152BD0"/>
    <w:rsid w:val="001606A7"/>
    <w:rsid w:val="001636C1"/>
    <w:rsid w:val="001640C1"/>
    <w:rsid w:val="00171674"/>
    <w:rsid w:val="0017581B"/>
    <w:rsid w:val="001803CA"/>
    <w:rsid w:val="00181084"/>
    <w:rsid w:val="00181544"/>
    <w:rsid w:val="00181F2B"/>
    <w:rsid w:val="00185B6C"/>
    <w:rsid w:val="0019237B"/>
    <w:rsid w:val="0019289C"/>
    <w:rsid w:val="00195E2A"/>
    <w:rsid w:val="00195F28"/>
    <w:rsid w:val="001A0AB2"/>
    <w:rsid w:val="001A33EF"/>
    <w:rsid w:val="001A3E16"/>
    <w:rsid w:val="001B574A"/>
    <w:rsid w:val="001B7798"/>
    <w:rsid w:val="001C07F1"/>
    <w:rsid w:val="001C14A3"/>
    <w:rsid w:val="001C2B8F"/>
    <w:rsid w:val="001C445F"/>
    <w:rsid w:val="001C47EE"/>
    <w:rsid w:val="001C4D4C"/>
    <w:rsid w:val="001C4E77"/>
    <w:rsid w:val="001C5175"/>
    <w:rsid w:val="001C7099"/>
    <w:rsid w:val="001D0274"/>
    <w:rsid w:val="001D13A1"/>
    <w:rsid w:val="001D5F90"/>
    <w:rsid w:val="001E2CCA"/>
    <w:rsid w:val="001E4D25"/>
    <w:rsid w:val="001F0AD1"/>
    <w:rsid w:val="001F24B8"/>
    <w:rsid w:val="001F60D6"/>
    <w:rsid w:val="00200504"/>
    <w:rsid w:val="00205B17"/>
    <w:rsid w:val="002063B7"/>
    <w:rsid w:val="002072A1"/>
    <w:rsid w:val="002077FF"/>
    <w:rsid w:val="002100FE"/>
    <w:rsid w:val="00215C40"/>
    <w:rsid w:val="00221E21"/>
    <w:rsid w:val="00223E40"/>
    <w:rsid w:val="00225485"/>
    <w:rsid w:val="00230695"/>
    <w:rsid w:val="00234E97"/>
    <w:rsid w:val="00240E5E"/>
    <w:rsid w:val="00243A29"/>
    <w:rsid w:val="0024404E"/>
    <w:rsid w:val="002455E6"/>
    <w:rsid w:val="0025377B"/>
    <w:rsid w:val="00253A6A"/>
    <w:rsid w:val="002545A6"/>
    <w:rsid w:val="00255DAE"/>
    <w:rsid w:val="00260BD5"/>
    <w:rsid w:val="00272953"/>
    <w:rsid w:val="0027661E"/>
    <w:rsid w:val="00276F7D"/>
    <w:rsid w:val="00281EB7"/>
    <w:rsid w:val="00290A7B"/>
    <w:rsid w:val="0029556F"/>
    <w:rsid w:val="002A343A"/>
    <w:rsid w:val="002B1ABF"/>
    <w:rsid w:val="002B1C1C"/>
    <w:rsid w:val="002B2B34"/>
    <w:rsid w:val="002B2EBC"/>
    <w:rsid w:val="002C11A2"/>
    <w:rsid w:val="002C2B8B"/>
    <w:rsid w:val="002C3B63"/>
    <w:rsid w:val="002C6792"/>
    <w:rsid w:val="002C779A"/>
    <w:rsid w:val="002D1E0D"/>
    <w:rsid w:val="002D2CBC"/>
    <w:rsid w:val="002D3422"/>
    <w:rsid w:val="002D7DF1"/>
    <w:rsid w:val="002E1005"/>
    <w:rsid w:val="002E2DC0"/>
    <w:rsid w:val="002E7F77"/>
    <w:rsid w:val="002F0247"/>
    <w:rsid w:val="002F1C39"/>
    <w:rsid w:val="002F2180"/>
    <w:rsid w:val="002F43C5"/>
    <w:rsid w:val="00300455"/>
    <w:rsid w:val="00300617"/>
    <w:rsid w:val="00301810"/>
    <w:rsid w:val="0030256B"/>
    <w:rsid w:val="00303E1E"/>
    <w:rsid w:val="003040B9"/>
    <w:rsid w:val="00305200"/>
    <w:rsid w:val="0030557A"/>
    <w:rsid w:val="003061D5"/>
    <w:rsid w:val="00306666"/>
    <w:rsid w:val="0030709C"/>
    <w:rsid w:val="00316465"/>
    <w:rsid w:val="0031786C"/>
    <w:rsid w:val="003179EB"/>
    <w:rsid w:val="003210DB"/>
    <w:rsid w:val="0032230A"/>
    <w:rsid w:val="0032240A"/>
    <w:rsid w:val="00322583"/>
    <w:rsid w:val="003225F2"/>
    <w:rsid w:val="00324C92"/>
    <w:rsid w:val="00327E29"/>
    <w:rsid w:val="00333B16"/>
    <w:rsid w:val="0033459F"/>
    <w:rsid w:val="00337244"/>
    <w:rsid w:val="0034369D"/>
    <w:rsid w:val="00345CB4"/>
    <w:rsid w:val="00346C15"/>
    <w:rsid w:val="0034778B"/>
    <w:rsid w:val="003522B4"/>
    <w:rsid w:val="00354988"/>
    <w:rsid w:val="003652D3"/>
    <w:rsid w:val="0037093F"/>
    <w:rsid w:val="003715B1"/>
    <w:rsid w:val="003750C9"/>
    <w:rsid w:val="00376561"/>
    <w:rsid w:val="00382A12"/>
    <w:rsid w:val="00385946"/>
    <w:rsid w:val="00386254"/>
    <w:rsid w:val="00386BEC"/>
    <w:rsid w:val="003877F9"/>
    <w:rsid w:val="00387F9E"/>
    <w:rsid w:val="00394107"/>
    <w:rsid w:val="003953E6"/>
    <w:rsid w:val="0039664C"/>
    <w:rsid w:val="00397293"/>
    <w:rsid w:val="003977BF"/>
    <w:rsid w:val="003A1060"/>
    <w:rsid w:val="003A2D54"/>
    <w:rsid w:val="003A550D"/>
    <w:rsid w:val="003A7938"/>
    <w:rsid w:val="003C0FF6"/>
    <w:rsid w:val="003C11C0"/>
    <w:rsid w:val="003C6C10"/>
    <w:rsid w:val="003C7FB0"/>
    <w:rsid w:val="003D391F"/>
    <w:rsid w:val="003D3B6E"/>
    <w:rsid w:val="003E12B2"/>
    <w:rsid w:val="003E6477"/>
    <w:rsid w:val="003E7FBB"/>
    <w:rsid w:val="003E7FF0"/>
    <w:rsid w:val="003F269D"/>
    <w:rsid w:val="003F54C4"/>
    <w:rsid w:val="00407D15"/>
    <w:rsid w:val="00412243"/>
    <w:rsid w:val="004124F8"/>
    <w:rsid w:val="00414689"/>
    <w:rsid w:val="0041532E"/>
    <w:rsid w:val="00417795"/>
    <w:rsid w:val="00417C0A"/>
    <w:rsid w:val="00423557"/>
    <w:rsid w:val="00424552"/>
    <w:rsid w:val="00424D09"/>
    <w:rsid w:val="0043654E"/>
    <w:rsid w:val="004379FB"/>
    <w:rsid w:val="00445309"/>
    <w:rsid w:val="00451F23"/>
    <w:rsid w:val="0045417D"/>
    <w:rsid w:val="00454D17"/>
    <w:rsid w:val="00454ED8"/>
    <w:rsid w:val="00456E97"/>
    <w:rsid w:val="00460044"/>
    <w:rsid w:val="004671E2"/>
    <w:rsid w:val="00481F9D"/>
    <w:rsid w:val="004825B3"/>
    <w:rsid w:val="004857B7"/>
    <w:rsid w:val="0049380A"/>
    <w:rsid w:val="004A2EE3"/>
    <w:rsid w:val="004A470A"/>
    <w:rsid w:val="004A648A"/>
    <w:rsid w:val="004A6E58"/>
    <w:rsid w:val="004B0DE1"/>
    <w:rsid w:val="004B65CB"/>
    <w:rsid w:val="004C0ACE"/>
    <w:rsid w:val="004C0C21"/>
    <w:rsid w:val="004C1757"/>
    <w:rsid w:val="004C37CA"/>
    <w:rsid w:val="004C5507"/>
    <w:rsid w:val="004D3B23"/>
    <w:rsid w:val="004D3F4F"/>
    <w:rsid w:val="004E5BDA"/>
    <w:rsid w:val="004E6253"/>
    <w:rsid w:val="004F1377"/>
    <w:rsid w:val="004F1F56"/>
    <w:rsid w:val="004F6435"/>
    <w:rsid w:val="005033CC"/>
    <w:rsid w:val="00510BEE"/>
    <w:rsid w:val="00511AF2"/>
    <w:rsid w:val="00514D88"/>
    <w:rsid w:val="00514EF5"/>
    <w:rsid w:val="00515604"/>
    <w:rsid w:val="00521E7B"/>
    <w:rsid w:val="0052746E"/>
    <w:rsid w:val="005324FA"/>
    <w:rsid w:val="00534528"/>
    <w:rsid w:val="005364D6"/>
    <w:rsid w:val="005369D8"/>
    <w:rsid w:val="005410AC"/>
    <w:rsid w:val="005414BD"/>
    <w:rsid w:val="00553C39"/>
    <w:rsid w:val="00556C9F"/>
    <w:rsid w:val="00556CA7"/>
    <w:rsid w:val="0056168B"/>
    <w:rsid w:val="00565ED5"/>
    <w:rsid w:val="00580E1A"/>
    <w:rsid w:val="00584F76"/>
    <w:rsid w:val="00586543"/>
    <w:rsid w:val="00591AC7"/>
    <w:rsid w:val="00591D1F"/>
    <w:rsid w:val="00593F12"/>
    <w:rsid w:val="005A1907"/>
    <w:rsid w:val="005A2662"/>
    <w:rsid w:val="005A70FB"/>
    <w:rsid w:val="005B27B2"/>
    <w:rsid w:val="005B3E09"/>
    <w:rsid w:val="005C263D"/>
    <w:rsid w:val="005C282D"/>
    <w:rsid w:val="005D2490"/>
    <w:rsid w:val="005F1146"/>
    <w:rsid w:val="005F149B"/>
    <w:rsid w:val="005F1F86"/>
    <w:rsid w:val="005F2362"/>
    <w:rsid w:val="005F35FC"/>
    <w:rsid w:val="005F370B"/>
    <w:rsid w:val="005F47DF"/>
    <w:rsid w:val="005F4BB0"/>
    <w:rsid w:val="00602111"/>
    <w:rsid w:val="00603158"/>
    <w:rsid w:val="00603ACD"/>
    <w:rsid w:val="00605213"/>
    <w:rsid w:val="006143A5"/>
    <w:rsid w:val="0062221C"/>
    <w:rsid w:val="00623DED"/>
    <w:rsid w:val="00625CB0"/>
    <w:rsid w:val="00625F89"/>
    <w:rsid w:val="00626DD8"/>
    <w:rsid w:val="006308DB"/>
    <w:rsid w:val="00632980"/>
    <w:rsid w:val="00635B94"/>
    <w:rsid w:val="0064167D"/>
    <w:rsid w:val="0064353A"/>
    <w:rsid w:val="006455D9"/>
    <w:rsid w:val="00655618"/>
    <w:rsid w:val="006604DD"/>
    <w:rsid w:val="006640F1"/>
    <w:rsid w:val="006752B3"/>
    <w:rsid w:val="006826ED"/>
    <w:rsid w:val="00682B90"/>
    <w:rsid w:val="00684891"/>
    <w:rsid w:val="006849EF"/>
    <w:rsid w:val="006868EF"/>
    <w:rsid w:val="00696AA8"/>
    <w:rsid w:val="006A3BFB"/>
    <w:rsid w:val="006B0628"/>
    <w:rsid w:val="006B07C1"/>
    <w:rsid w:val="006B1A75"/>
    <w:rsid w:val="006B4943"/>
    <w:rsid w:val="006B7ED6"/>
    <w:rsid w:val="006C1600"/>
    <w:rsid w:val="006C1A9D"/>
    <w:rsid w:val="006D17D2"/>
    <w:rsid w:val="006D1F68"/>
    <w:rsid w:val="006D3104"/>
    <w:rsid w:val="006D323E"/>
    <w:rsid w:val="006E0552"/>
    <w:rsid w:val="006E176F"/>
    <w:rsid w:val="006F22E5"/>
    <w:rsid w:val="00702692"/>
    <w:rsid w:val="0070318F"/>
    <w:rsid w:val="007056C6"/>
    <w:rsid w:val="00714469"/>
    <w:rsid w:val="00716A5C"/>
    <w:rsid w:val="00716C32"/>
    <w:rsid w:val="007174D5"/>
    <w:rsid w:val="00726ADC"/>
    <w:rsid w:val="007271CE"/>
    <w:rsid w:val="00731CA6"/>
    <w:rsid w:val="00732FF0"/>
    <w:rsid w:val="00745412"/>
    <w:rsid w:val="00747E3C"/>
    <w:rsid w:val="007516E7"/>
    <w:rsid w:val="0075369D"/>
    <w:rsid w:val="00753868"/>
    <w:rsid w:val="00755B92"/>
    <w:rsid w:val="00760178"/>
    <w:rsid w:val="0076057B"/>
    <w:rsid w:val="007668EB"/>
    <w:rsid w:val="00767AF5"/>
    <w:rsid w:val="0077023F"/>
    <w:rsid w:val="00770837"/>
    <w:rsid w:val="007744F1"/>
    <w:rsid w:val="00774C1E"/>
    <w:rsid w:val="007772C7"/>
    <w:rsid w:val="007779A1"/>
    <w:rsid w:val="0078084B"/>
    <w:rsid w:val="00782432"/>
    <w:rsid w:val="007843E9"/>
    <w:rsid w:val="00785C7E"/>
    <w:rsid w:val="00791376"/>
    <w:rsid w:val="00791735"/>
    <w:rsid w:val="007944E6"/>
    <w:rsid w:val="00795328"/>
    <w:rsid w:val="00796820"/>
    <w:rsid w:val="007A05DC"/>
    <w:rsid w:val="007A547A"/>
    <w:rsid w:val="007A5B9B"/>
    <w:rsid w:val="007B2518"/>
    <w:rsid w:val="007B32C6"/>
    <w:rsid w:val="007C31D6"/>
    <w:rsid w:val="007C494D"/>
    <w:rsid w:val="007C58E3"/>
    <w:rsid w:val="007C616D"/>
    <w:rsid w:val="007E27BA"/>
    <w:rsid w:val="007E52A3"/>
    <w:rsid w:val="007E5790"/>
    <w:rsid w:val="007E5CDD"/>
    <w:rsid w:val="007E6A83"/>
    <w:rsid w:val="007E7372"/>
    <w:rsid w:val="007F08F1"/>
    <w:rsid w:val="007F148B"/>
    <w:rsid w:val="007F6188"/>
    <w:rsid w:val="007F700B"/>
    <w:rsid w:val="00800422"/>
    <w:rsid w:val="008004BE"/>
    <w:rsid w:val="008009E1"/>
    <w:rsid w:val="0080111C"/>
    <w:rsid w:val="008026F6"/>
    <w:rsid w:val="0081021D"/>
    <w:rsid w:val="00810BA6"/>
    <w:rsid w:val="00813D4B"/>
    <w:rsid w:val="00815DC0"/>
    <w:rsid w:val="00817C33"/>
    <w:rsid w:val="00817F73"/>
    <w:rsid w:val="0082024C"/>
    <w:rsid w:val="0083071B"/>
    <w:rsid w:val="008327C6"/>
    <w:rsid w:val="0083303E"/>
    <w:rsid w:val="00837794"/>
    <w:rsid w:val="0084019F"/>
    <w:rsid w:val="00843427"/>
    <w:rsid w:val="00851A04"/>
    <w:rsid w:val="00855FD3"/>
    <w:rsid w:val="0086488B"/>
    <w:rsid w:val="0087673B"/>
    <w:rsid w:val="00882568"/>
    <w:rsid w:val="00883FD7"/>
    <w:rsid w:val="00885A83"/>
    <w:rsid w:val="00885C07"/>
    <w:rsid w:val="0088698D"/>
    <w:rsid w:val="0089083E"/>
    <w:rsid w:val="008A0380"/>
    <w:rsid w:val="008A14E0"/>
    <w:rsid w:val="008A18AC"/>
    <w:rsid w:val="008A2FB6"/>
    <w:rsid w:val="008A3171"/>
    <w:rsid w:val="008A5AA3"/>
    <w:rsid w:val="008A723D"/>
    <w:rsid w:val="008B0EE0"/>
    <w:rsid w:val="008B34BE"/>
    <w:rsid w:val="008B4AD5"/>
    <w:rsid w:val="008B5826"/>
    <w:rsid w:val="008B5F1C"/>
    <w:rsid w:val="008B6495"/>
    <w:rsid w:val="008C16BC"/>
    <w:rsid w:val="008C4597"/>
    <w:rsid w:val="008C755B"/>
    <w:rsid w:val="008D2AC3"/>
    <w:rsid w:val="008D350F"/>
    <w:rsid w:val="008D4349"/>
    <w:rsid w:val="008D533F"/>
    <w:rsid w:val="008E191B"/>
    <w:rsid w:val="008E7218"/>
    <w:rsid w:val="008F0A39"/>
    <w:rsid w:val="008F27B1"/>
    <w:rsid w:val="008F38B9"/>
    <w:rsid w:val="008F4C44"/>
    <w:rsid w:val="009000C9"/>
    <w:rsid w:val="00902944"/>
    <w:rsid w:val="009033E9"/>
    <w:rsid w:val="009054BC"/>
    <w:rsid w:val="00911C47"/>
    <w:rsid w:val="00914782"/>
    <w:rsid w:val="00915241"/>
    <w:rsid w:val="00920729"/>
    <w:rsid w:val="0092172D"/>
    <w:rsid w:val="0092372E"/>
    <w:rsid w:val="009238A0"/>
    <w:rsid w:val="00942FFA"/>
    <w:rsid w:val="009445B7"/>
    <w:rsid w:val="00950CD1"/>
    <w:rsid w:val="00950D96"/>
    <w:rsid w:val="00952E15"/>
    <w:rsid w:val="0095330E"/>
    <w:rsid w:val="00961878"/>
    <w:rsid w:val="009634A7"/>
    <w:rsid w:val="009670FD"/>
    <w:rsid w:val="009744D6"/>
    <w:rsid w:val="009770BE"/>
    <w:rsid w:val="00981A97"/>
    <w:rsid w:val="00982C12"/>
    <w:rsid w:val="00985FC1"/>
    <w:rsid w:val="00986CDD"/>
    <w:rsid w:val="00993572"/>
    <w:rsid w:val="009C0A5B"/>
    <w:rsid w:val="009C13B7"/>
    <w:rsid w:val="009C6752"/>
    <w:rsid w:val="009C7F76"/>
    <w:rsid w:val="009D1B56"/>
    <w:rsid w:val="009D485E"/>
    <w:rsid w:val="009D4A61"/>
    <w:rsid w:val="009D7A64"/>
    <w:rsid w:val="009D7B09"/>
    <w:rsid w:val="009E0310"/>
    <w:rsid w:val="009E0D3E"/>
    <w:rsid w:val="009F3ABF"/>
    <w:rsid w:val="00A00608"/>
    <w:rsid w:val="00A02C20"/>
    <w:rsid w:val="00A038CD"/>
    <w:rsid w:val="00A060E9"/>
    <w:rsid w:val="00A2004F"/>
    <w:rsid w:val="00A32704"/>
    <w:rsid w:val="00A35CBE"/>
    <w:rsid w:val="00A37DE0"/>
    <w:rsid w:val="00A407F1"/>
    <w:rsid w:val="00A411D7"/>
    <w:rsid w:val="00A4346D"/>
    <w:rsid w:val="00A51900"/>
    <w:rsid w:val="00A56473"/>
    <w:rsid w:val="00A57465"/>
    <w:rsid w:val="00A60DF2"/>
    <w:rsid w:val="00A62268"/>
    <w:rsid w:val="00A662A3"/>
    <w:rsid w:val="00A66E1C"/>
    <w:rsid w:val="00A749E9"/>
    <w:rsid w:val="00A83D28"/>
    <w:rsid w:val="00A83F18"/>
    <w:rsid w:val="00A86CE6"/>
    <w:rsid w:val="00A91488"/>
    <w:rsid w:val="00A92226"/>
    <w:rsid w:val="00A92242"/>
    <w:rsid w:val="00AA01F1"/>
    <w:rsid w:val="00AA1208"/>
    <w:rsid w:val="00AA4325"/>
    <w:rsid w:val="00AA4A6D"/>
    <w:rsid w:val="00AB0607"/>
    <w:rsid w:val="00AB21E1"/>
    <w:rsid w:val="00AB2893"/>
    <w:rsid w:val="00AB6630"/>
    <w:rsid w:val="00AB7E94"/>
    <w:rsid w:val="00AC19C8"/>
    <w:rsid w:val="00AC2CC7"/>
    <w:rsid w:val="00AC5CF9"/>
    <w:rsid w:val="00AD1D58"/>
    <w:rsid w:val="00AD37A5"/>
    <w:rsid w:val="00AD5A4C"/>
    <w:rsid w:val="00AD63C2"/>
    <w:rsid w:val="00AE6D4A"/>
    <w:rsid w:val="00AF1A64"/>
    <w:rsid w:val="00AF5D06"/>
    <w:rsid w:val="00B11142"/>
    <w:rsid w:val="00B15D03"/>
    <w:rsid w:val="00B1746B"/>
    <w:rsid w:val="00B21085"/>
    <w:rsid w:val="00B228C2"/>
    <w:rsid w:val="00B27AFA"/>
    <w:rsid w:val="00B3040F"/>
    <w:rsid w:val="00B3709E"/>
    <w:rsid w:val="00B42937"/>
    <w:rsid w:val="00B5223C"/>
    <w:rsid w:val="00B7225B"/>
    <w:rsid w:val="00B73573"/>
    <w:rsid w:val="00B7362F"/>
    <w:rsid w:val="00B81D4A"/>
    <w:rsid w:val="00B82E2C"/>
    <w:rsid w:val="00B902F5"/>
    <w:rsid w:val="00B91EC3"/>
    <w:rsid w:val="00B94AEE"/>
    <w:rsid w:val="00B95941"/>
    <w:rsid w:val="00B969E2"/>
    <w:rsid w:val="00B97CAF"/>
    <w:rsid w:val="00BA132D"/>
    <w:rsid w:val="00BA4CE3"/>
    <w:rsid w:val="00BA5465"/>
    <w:rsid w:val="00BA5BA1"/>
    <w:rsid w:val="00BB5D70"/>
    <w:rsid w:val="00BB67B3"/>
    <w:rsid w:val="00BC5818"/>
    <w:rsid w:val="00BC5918"/>
    <w:rsid w:val="00BD0102"/>
    <w:rsid w:val="00BD05A1"/>
    <w:rsid w:val="00BD3EBD"/>
    <w:rsid w:val="00BD4338"/>
    <w:rsid w:val="00BD65A6"/>
    <w:rsid w:val="00BE0298"/>
    <w:rsid w:val="00BE34C2"/>
    <w:rsid w:val="00BF1972"/>
    <w:rsid w:val="00BF3D05"/>
    <w:rsid w:val="00BF3D64"/>
    <w:rsid w:val="00BF3E0D"/>
    <w:rsid w:val="00BF4356"/>
    <w:rsid w:val="00BF5C89"/>
    <w:rsid w:val="00BF6382"/>
    <w:rsid w:val="00BF6677"/>
    <w:rsid w:val="00C00505"/>
    <w:rsid w:val="00C01F08"/>
    <w:rsid w:val="00C0346A"/>
    <w:rsid w:val="00C07020"/>
    <w:rsid w:val="00C10A80"/>
    <w:rsid w:val="00C11C14"/>
    <w:rsid w:val="00C13246"/>
    <w:rsid w:val="00C15F89"/>
    <w:rsid w:val="00C16FED"/>
    <w:rsid w:val="00C24684"/>
    <w:rsid w:val="00C27D34"/>
    <w:rsid w:val="00C30090"/>
    <w:rsid w:val="00C311B9"/>
    <w:rsid w:val="00C31285"/>
    <w:rsid w:val="00C33211"/>
    <w:rsid w:val="00C337C8"/>
    <w:rsid w:val="00C34059"/>
    <w:rsid w:val="00C444D0"/>
    <w:rsid w:val="00C463A8"/>
    <w:rsid w:val="00C4682B"/>
    <w:rsid w:val="00C56081"/>
    <w:rsid w:val="00C63FCC"/>
    <w:rsid w:val="00C70113"/>
    <w:rsid w:val="00C714E9"/>
    <w:rsid w:val="00C71917"/>
    <w:rsid w:val="00C7379C"/>
    <w:rsid w:val="00C74585"/>
    <w:rsid w:val="00C83164"/>
    <w:rsid w:val="00C83300"/>
    <w:rsid w:val="00C847BA"/>
    <w:rsid w:val="00C85D9D"/>
    <w:rsid w:val="00C87E90"/>
    <w:rsid w:val="00C93BFE"/>
    <w:rsid w:val="00C954D4"/>
    <w:rsid w:val="00CA09A8"/>
    <w:rsid w:val="00CA4CC8"/>
    <w:rsid w:val="00CA7D28"/>
    <w:rsid w:val="00CB0324"/>
    <w:rsid w:val="00CB2F3A"/>
    <w:rsid w:val="00CC0E5F"/>
    <w:rsid w:val="00CC1A22"/>
    <w:rsid w:val="00CC2A50"/>
    <w:rsid w:val="00CC49EB"/>
    <w:rsid w:val="00CC50A8"/>
    <w:rsid w:val="00CC624D"/>
    <w:rsid w:val="00CC77BF"/>
    <w:rsid w:val="00CD1233"/>
    <w:rsid w:val="00CD7014"/>
    <w:rsid w:val="00D0395D"/>
    <w:rsid w:val="00D05D32"/>
    <w:rsid w:val="00D060F4"/>
    <w:rsid w:val="00D0679A"/>
    <w:rsid w:val="00D135BD"/>
    <w:rsid w:val="00D209EE"/>
    <w:rsid w:val="00D2299C"/>
    <w:rsid w:val="00D23A21"/>
    <w:rsid w:val="00D3013A"/>
    <w:rsid w:val="00D31903"/>
    <w:rsid w:val="00D34839"/>
    <w:rsid w:val="00D40319"/>
    <w:rsid w:val="00D40A6A"/>
    <w:rsid w:val="00D4528D"/>
    <w:rsid w:val="00D51872"/>
    <w:rsid w:val="00D5210F"/>
    <w:rsid w:val="00D60C92"/>
    <w:rsid w:val="00D6202A"/>
    <w:rsid w:val="00D62D42"/>
    <w:rsid w:val="00D7082F"/>
    <w:rsid w:val="00D72EEA"/>
    <w:rsid w:val="00D74F71"/>
    <w:rsid w:val="00D77385"/>
    <w:rsid w:val="00D81DFA"/>
    <w:rsid w:val="00D866D4"/>
    <w:rsid w:val="00D87E7C"/>
    <w:rsid w:val="00D93195"/>
    <w:rsid w:val="00D95290"/>
    <w:rsid w:val="00D96370"/>
    <w:rsid w:val="00DA3709"/>
    <w:rsid w:val="00DA4915"/>
    <w:rsid w:val="00DB2854"/>
    <w:rsid w:val="00DB4370"/>
    <w:rsid w:val="00DB4582"/>
    <w:rsid w:val="00DB70A2"/>
    <w:rsid w:val="00DC6F88"/>
    <w:rsid w:val="00DD47C9"/>
    <w:rsid w:val="00DD4947"/>
    <w:rsid w:val="00DD50AC"/>
    <w:rsid w:val="00DD5F08"/>
    <w:rsid w:val="00DD7DCD"/>
    <w:rsid w:val="00DE1609"/>
    <w:rsid w:val="00DE21F2"/>
    <w:rsid w:val="00DE64D2"/>
    <w:rsid w:val="00DE780E"/>
    <w:rsid w:val="00DF0099"/>
    <w:rsid w:val="00DF121D"/>
    <w:rsid w:val="00DF209C"/>
    <w:rsid w:val="00DF29F7"/>
    <w:rsid w:val="00DF42A7"/>
    <w:rsid w:val="00DF5032"/>
    <w:rsid w:val="00DF599A"/>
    <w:rsid w:val="00DF7433"/>
    <w:rsid w:val="00DF7DC4"/>
    <w:rsid w:val="00E03419"/>
    <w:rsid w:val="00E07FE9"/>
    <w:rsid w:val="00E10E70"/>
    <w:rsid w:val="00E1159A"/>
    <w:rsid w:val="00E140E3"/>
    <w:rsid w:val="00E16408"/>
    <w:rsid w:val="00E168CD"/>
    <w:rsid w:val="00E20DE0"/>
    <w:rsid w:val="00E21232"/>
    <w:rsid w:val="00E2533C"/>
    <w:rsid w:val="00E25820"/>
    <w:rsid w:val="00E27968"/>
    <w:rsid w:val="00E30EB7"/>
    <w:rsid w:val="00E32B28"/>
    <w:rsid w:val="00E34193"/>
    <w:rsid w:val="00E42B59"/>
    <w:rsid w:val="00E458D8"/>
    <w:rsid w:val="00E4719C"/>
    <w:rsid w:val="00E55EBE"/>
    <w:rsid w:val="00E7021F"/>
    <w:rsid w:val="00E71C04"/>
    <w:rsid w:val="00E71C83"/>
    <w:rsid w:val="00E72A81"/>
    <w:rsid w:val="00E73F30"/>
    <w:rsid w:val="00E775F2"/>
    <w:rsid w:val="00E80125"/>
    <w:rsid w:val="00E8107E"/>
    <w:rsid w:val="00E82934"/>
    <w:rsid w:val="00E843D4"/>
    <w:rsid w:val="00E860DB"/>
    <w:rsid w:val="00E878CA"/>
    <w:rsid w:val="00E951E1"/>
    <w:rsid w:val="00E966F8"/>
    <w:rsid w:val="00E975B4"/>
    <w:rsid w:val="00EA27A9"/>
    <w:rsid w:val="00EA34AC"/>
    <w:rsid w:val="00EB042A"/>
    <w:rsid w:val="00EB0E1F"/>
    <w:rsid w:val="00EB642A"/>
    <w:rsid w:val="00EC2178"/>
    <w:rsid w:val="00EC5C12"/>
    <w:rsid w:val="00ED09A3"/>
    <w:rsid w:val="00EE12E6"/>
    <w:rsid w:val="00EE2346"/>
    <w:rsid w:val="00EE4A97"/>
    <w:rsid w:val="00EE5281"/>
    <w:rsid w:val="00EE6C2D"/>
    <w:rsid w:val="00F02015"/>
    <w:rsid w:val="00F04C9F"/>
    <w:rsid w:val="00F06052"/>
    <w:rsid w:val="00F07D95"/>
    <w:rsid w:val="00F11335"/>
    <w:rsid w:val="00F171B3"/>
    <w:rsid w:val="00F31B7D"/>
    <w:rsid w:val="00F33F5C"/>
    <w:rsid w:val="00F341E2"/>
    <w:rsid w:val="00F36783"/>
    <w:rsid w:val="00F4371C"/>
    <w:rsid w:val="00F61274"/>
    <w:rsid w:val="00F613F3"/>
    <w:rsid w:val="00F61B0E"/>
    <w:rsid w:val="00F71668"/>
    <w:rsid w:val="00F7323D"/>
    <w:rsid w:val="00F86C7F"/>
    <w:rsid w:val="00F87C21"/>
    <w:rsid w:val="00F9767B"/>
    <w:rsid w:val="00F97FB7"/>
    <w:rsid w:val="00FA7DBA"/>
    <w:rsid w:val="00FB4B07"/>
    <w:rsid w:val="00FC3E53"/>
    <w:rsid w:val="00FC5549"/>
    <w:rsid w:val="00FC5D13"/>
    <w:rsid w:val="00FC6A0D"/>
    <w:rsid w:val="00FD0135"/>
    <w:rsid w:val="00FD1EE0"/>
    <w:rsid w:val="00FD33C0"/>
    <w:rsid w:val="00FD3DDB"/>
    <w:rsid w:val="00FD56E7"/>
    <w:rsid w:val="00FE1C30"/>
    <w:rsid w:val="00FE2A79"/>
    <w:rsid w:val="00FF13AE"/>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8673"/>
  <w15:docId w15:val="{441B833B-C17D-42A3-BBB9-EE1D321B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CF9"/>
    <w:rPr>
      <w:color w:val="0000FF" w:themeColor="hyperlink"/>
      <w:u w:val="single"/>
    </w:rPr>
  </w:style>
  <w:style w:type="paragraph" w:customStyle="1" w:styleId="lead-in-alt">
    <w:name w:val="lead-in-alt"/>
    <w:basedOn w:val="Normal"/>
    <w:rsid w:val="00AC5C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5C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AC5CF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veattheoffice.org/_sccp/" TargetMode="External"/><Relationship Id="rId4" Type="http://schemas.openxmlformats.org/officeDocument/2006/relationships/hyperlink" Target="http://www.giveattheoffice.org/_s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Wimbush, LaToya</cp:lastModifiedBy>
  <cp:revision>2</cp:revision>
  <dcterms:created xsi:type="dcterms:W3CDTF">2016-08-26T19:25:00Z</dcterms:created>
  <dcterms:modified xsi:type="dcterms:W3CDTF">2016-08-26T19:25:00Z</dcterms:modified>
</cp:coreProperties>
</file>